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78" w:rsidRPr="00D23878" w:rsidRDefault="00D23878" w:rsidP="00D23878">
      <w:pPr>
        <w:jc w:val="center"/>
        <w:rPr>
          <w:b/>
          <w:sz w:val="26"/>
          <w:szCs w:val="26"/>
        </w:rPr>
      </w:pPr>
      <w:r w:rsidRPr="00D23878">
        <w:rPr>
          <w:b/>
          <w:sz w:val="26"/>
          <w:szCs w:val="26"/>
        </w:rPr>
        <w:t>РОССИЙСКАЯ ФЕДЕРАЦИЯ</w:t>
      </w:r>
    </w:p>
    <w:p w:rsidR="00D23878" w:rsidRPr="00D23878" w:rsidRDefault="00D23878" w:rsidP="00D23878">
      <w:pPr>
        <w:jc w:val="center"/>
        <w:rPr>
          <w:b/>
          <w:sz w:val="26"/>
          <w:szCs w:val="26"/>
        </w:rPr>
      </w:pPr>
      <w:r w:rsidRPr="00D23878">
        <w:rPr>
          <w:b/>
          <w:sz w:val="26"/>
          <w:szCs w:val="26"/>
        </w:rPr>
        <w:t>КРАСНОЯРСКИЙ КРАЙ МОТЫГИНСКИЙ РАЙОН</w:t>
      </w:r>
    </w:p>
    <w:p w:rsidR="00D23878" w:rsidRPr="00D23878" w:rsidRDefault="00D23878" w:rsidP="00D23878">
      <w:pPr>
        <w:jc w:val="center"/>
        <w:rPr>
          <w:b/>
          <w:sz w:val="26"/>
          <w:szCs w:val="26"/>
        </w:rPr>
      </w:pPr>
      <w:r w:rsidRPr="00D23878">
        <w:rPr>
          <w:b/>
          <w:sz w:val="26"/>
          <w:szCs w:val="26"/>
        </w:rPr>
        <w:t>КУЛАКОВСКИЙ СЕЛЬСКИЙ СОВЕТ ДЕПУТАТОВ ШЕСТОГО СОЗЫВА</w:t>
      </w:r>
    </w:p>
    <w:p w:rsidR="00D23878" w:rsidRPr="00D23878" w:rsidRDefault="00D23878" w:rsidP="00D23878">
      <w:pPr>
        <w:jc w:val="center"/>
        <w:rPr>
          <w:b/>
          <w:sz w:val="26"/>
          <w:szCs w:val="26"/>
        </w:rPr>
      </w:pPr>
    </w:p>
    <w:p w:rsidR="00D23878" w:rsidRPr="00D23878" w:rsidRDefault="00D23878" w:rsidP="00D23878">
      <w:pPr>
        <w:tabs>
          <w:tab w:val="left" w:pos="3795"/>
        </w:tabs>
        <w:jc w:val="center"/>
        <w:rPr>
          <w:b/>
          <w:sz w:val="26"/>
          <w:szCs w:val="26"/>
        </w:rPr>
      </w:pPr>
      <w:r w:rsidRPr="00D23878">
        <w:rPr>
          <w:b/>
          <w:sz w:val="26"/>
          <w:szCs w:val="26"/>
        </w:rPr>
        <w:t>РЕШЕНИЕ</w:t>
      </w:r>
    </w:p>
    <w:p w:rsidR="00D23878" w:rsidRPr="00D23878" w:rsidRDefault="00D23878" w:rsidP="00D23878">
      <w:pPr>
        <w:rPr>
          <w:sz w:val="28"/>
          <w:szCs w:val="28"/>
        </w:rPr>
      </w:pPr>
    </w:p>
    <w:p w:rsidR="00D23878" w:rsidRPr="00D23878" w:rsidRDefault="00F82BA4" w:rsidP="00D23878">
      <w:pPr>
        <w:tabs>
          <w:tab w:val="left" w:pos="263"/>
          <w:tab w:val="center" w:pos="4677"/>
          <w:tab w:val="left" w:pos="8653"/>
        </w:tabs>
        <w:rPr>
          <w:sz w:val="28"/>
          <w:szCs w:val="28"/>
        </w:rPr>
      </w:pPr>
      <w:r w:rsidRPr="00F82BA4">
        <w:rPr>
          <w:sz w:val="28"/>
          <w:szCs w:val="28"/>
        </w:rPr>
        <w:t>30.03.2021</w:t>
      </w:r>
      <w:r w:rsidR="00D23878" w:rsidRPr="00D23878">
        <w:rPr>
          <w:sz w:val="28"/>
          <w:szCs w:val="28"/>
        </w:rPr>
        <w:t>г.</w:t>
      </w:r>
      <w:r w:rsidR="00D23878" w:rsidRPr="00D23878">
        <w:rPr>
          <w:sz w:val="28"/>
          <w:szCs w:val="28"/>
        </w:rPr>
        <w:tab/>
        <w:t xml:space="preserve">                                     п. Кулаково                                         </w:t>
      </w:r>
      <w:r w:rsidRPr="00F82BA4">
        <w:rPr>
          <w:sz w:val="28"/>
          <w:szCs w:val="28"/>
        </w:rPr>
        <w:t>№ 10/42</w:t>
      </w:r>
    </w:p>
    <w:p w:rsidR="00D23878" w:rsidRPr="00D23878" w:rsidRDefault="00D23878" w:rsidP="00D23878">
      <w:pPr>
        <w:autoSpaceDE w:val="0"/>
        <w:autoSpaceDN w:val="0"/>
        <w:adjustRightInd w:val="0"/>
        <w:rPr>
          <w:rFonts w:eastAsia="Calibri"/>
          <w:b/>
          <w:color w:val="FF0000"/>
          <w:sz w:val="28"/>
          <w:szCs w:val="28"/>
          <w:lang w:eastAsia="en-US"/>
        </w:rPr>
      </w:pPr>
    </w:p>
    <w:p w:rsidR="00F55BEB" w:rsidRPr="00951DC3" w:rsidRDefault="00F55BEB" w:rsidP="00D23878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  <w:r w:rsidRPr="00951DC3">
        <w:rPr>
          <w:b/>
          <w:szCs w:val="28"/>
        </w:rPr>
        <w:t>О внесении изменений и дополнений в решение Кулаковского сельского</w:t>
      </w:r>
      <w:r w:rsidR="00B629D9" w:rsidRPr="00951DC3">
        <w:rPr>
          <w:b/>
          <w:szCs w:val="28"/>
        </w:rPr>
        <w:t xml:space="preserve"> Совета депутатов от </w:t>
      </w:r>
      <w:r w:rsidR="00570609" w:rsidRPr="00951DC3">
        <w:rPr>
          <w:b/>
          <w:szCs w:val="28"/>
        </w:rPr>
        <w:t>25.12.2020</w:t>
      </w:r>
      <w:r w:rsidR="00BB539C" w:rsidRPr="00951DC3">
        <w:rPr>
          <w:b/>
          <w:szCs w:val="28"/>
        </w:rPr>
        <w:t xml:space="preserve"> </w:t>
      </w:r>
      <w:r w:rsidRPr="00951DC3">
        <w:rPr>
          <w:b/>
          <w:szCs w:val="28"/>
        </w:rPr>
        <w:t xml:space="preserve">№ </w:t>
      </w:r>
      <w:r w:rsidR="00570609" w:rsidRPr="00951DC3">
        <w:rPr>
          <w:b/>
          <w:szCs w:val="28"/>
        </w:rPr>
        <w:t>9/41</w:t>
      </w:r>
      <w:r w:rsidR="004E3C24" w:rsidRPr="00951DC3">
        <w:rPr>
          <w:b/>
          <w:szCs w:val="28"/>
        </w:rPr>
        <w:t xml:space="preserve"> </w:t>
      </w:r>
      <w:r w:rsidRPr="00951DC3">
        <w:rPr>
          <w:b/>
          <w:szCs w:val="28"/>
        </w:rPr>
        <w:t xml:space="preserve">«О бюджете Кулаковского </w:t>
      </w:r>
      <w:r w:rsidR="00D23878" w:rsidRPr="00951DC3">
        <w:rPr>
          <w:b/>
          <w:szCs w:val="28"/>
        </w:rPr>
        <w:t>сельсовета на</w:t>
      </w:r>
      <w:r w:rsidRPr="00951DC3">
        <w:rPr>
          <w:b/>
          <w:szCs w:val="28"/>
        </w:rPr>
        <w:t xml:space="preserve"> 20</w:t>
      </w:r>
      <w:r w:rsidR="004E3C24" w:rsidRPr="00951DC3">
        <w:rPr>
          <w:b/>
          <w:szCs w:val="28"/>
        </w:rPr>
        <w:t>2</w:t>
      </w:r>
      <w:r w:rsidR="00570609" w:rsidRPr="00951DC3">
        <w:rPr>
          <w:b/>
          <w:szCs w:val="28"/>
        </w:rPr>
        <w:t>1</w:t>
      </w:r>
      <w:r w:rsidR="00BB539C" w:rsidRPr="00951DC3">
        <w:rPr>
          <w:b/>
          <w:szCs w:val="28"/>
        </w:rPr>
        <w:t xml:space="preserve"> </w:t>
      </w:r>
      <w:r w:rsidRPr="00951DC3">
        <w:rPr>
          <w:b/>
          <w:szCs w:val="28"/>
        </w:rPr>
        <w:t>год и на плановый период 20</w:t>
      </w:r>
      <w:r w:rsidR="00BB539C" w:rsidRPr="00951DC3">
        <w:rPr>
          <w:b/>
          <w:szCs w:val="28"/>
        </w:rPr>
        <w:t>2</w:t>
      </w:r>
      <w:r w:rsidR="00570609" w:rsidRPr="00951DC3">
        <w:rPr>
          <w:b/>
          <w:szCs w:val="28"/>
        </w:rPr>
        <w:t>2</w:t>
      </w:r>
      <w:r w:rsidR="00D23878">
        <w:rPr>
          <w:b/>
          <w:szCs w:val="28"/>
        </w:rPr>
        <w:t xml:space="preserve"> </w:t>
      </w:r>
      <w:r w:rsidRPr="00951DC3">
        <w:rPr>
          <w:b/>
          <w:szCs w:val="28"/>
        </w:rPr>
        <w:t>- 20</w:t>
      </w:r>
      <w:r w:rsidR="001138DF" w:rsidRPr="00951DC3">
        <w:rPr>
          <w:b/>
          <w:szCs w:val="28"/>
        </w:rPr>
        <w:t>2</w:t>
      </w:r>
      <w:r w:rsidR="00570609" w:rsidRPr="00951DC3">
        <w:rPr>
          <w:b/>
          <w:szCs w:val="28"/>
        </w:rPr>
        <w:t>3</w:t>
      </w:r>
      <w:r w:rsidR="00BB539C" w:rsidRPr="00951DC3">
        <w:rPr>
          <w:b/>
          <w:szCs w:val="28"/>
        </w:rPr>
        <w:t xml:space="preserve"> </w:t>
      </w:r>
      <w:r w:rsidRPr="00951DC3">
        <w:rPr>
          <w:b/>
          <w:szCs w:val="28"/>
        </w:rPr>
        <w:t>годов»</w:t>
      </w:r>
    </w:p>
    <w:p w:rsidR="00543EBD" w:rsidRPr="00951DC3" w:rsidRDefault="00543EBD" w:rsidP="00F55BEB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</w:p>
    <w:p w:rsidR="00543EBD" w:rsidRPr="00D23878" w:rsidRDefault="00433BF8" w:rsidP="00F82BA4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  <w:r w:rsidRPr="00951DC3">
        <w:rPr>
          <w:szCs w:val="28"/>
        </w:rPr>
        <w:t>На основании ст.</w:t>
      </w:r>
      <w:r w:rsidR="00D23878" w:rsidRPr="00951DC3">
        <w:rPr>
          <w:szCs w:val="28"/>
        </w:rPr>
        <w:t>53 Устава</w:t>
      </w:r>
      <w:r w:rsidR="00543EBD" w:rsidRPr="00951DC3">
        <w:rPr>
          <w:szCs w:val="28"/>
        </w:rPr>
        <w:t xml:space="preserve"> Кулаковского сельсовета</w:t>
      </w:r>
      <w:r w:rsidRPr="00951DC3">
        <w:rPr>
          <w:szCs w:val="28"/>
        </w:rPr>
        <w:t xml:space="preserve"> Мотыгинского района Красноярского </w:t>
      </w:r>
      <w:r w:rsidR="00D23878" w:rsidRPr="00951DC3">
        <w:rPr>
          <w:szCs w:val="28"/>
        </w:rPr>
        <w:t>края Кулаковский сельский</w:t>
      </w:r>
      <w:r w:rsidRPr="00951DC3">
        <w:rPr>
          <w:szCs w:val="28"/>
        </w:rPr>
        <w:t xml:space="preserve"> С</w:t>
      </w:r>
      <w:r w:rsidR="00543EBD" w:rsidRPr="00951DC3">
        <w:rPr>
          <w:szCs w:val="28"/>
        </w:rPr>
        <w:t>овет депутатов</w:t>
      </w:r>
      <w:r w:rsidR="00D23878">
        <w:rPr>
          <w:szCs w:val="28"/>
        </w:rPr>
        <w:t xml:space="preserve"> </w:t>
      </w:r>
      <w:r w:rsidR="00543EBD" w:rsidRPr="00D23878">
        <w:rPr>
          <w:b/>
          <w:szCs w:val="28"/>
        </w:rPr>
        <w:t>РЕШИЛ:</w:t>
      </w:r>
    </w:p>
    <w:p w:rsidR="00D23878" w:rsidRPr="00951DC3" w:rsidRDefault="00D23878" w:rsidP="00F82BA4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543EBD" w:rsidRPr="00951DC3" w:rsidRDefault="00D23878" w:rsidP="00F82BA4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F82BA4">
        <w:rPr>
          <w:szCs w:val="28"/>
        </w:rPr>
        <w:t xml:space="preserve"> </w:t>
      </w:r>
      <w:r w:rsidR="00543EBD" w:rsidRPr="00951DC3">
        <w:rPr>
          <w:szCs w:val="28"/>
        </w:rPr>
        <w:t>Внести в</w:t>
      </w:r>
      <w:r w:rsidR="00B7594D" w:rsidRPr="00951DC3">
        <w:rPr>
          <w:szCs w:val="28"/>
        </w:rPr>
        <w:t xml:space="preserve"> </w:t>
      </w:r>
      <w:r w:rsidR="00543EBD" w:rsidRPr="00951DC3">
        <w:rPr>
          <w:szCs w:val="28"/>
        </w:rPr>
        <w:t xml:space="preserve">Решение Кулаковского </w:t>
      </w:r>
      <w:r w:rsidR="00433BF8" w:rsidRPr="00951DC3">
        <w:rPr>
          <w:szCs w:val="28"/>
        </w:rPr>
        <w:t>сельского С</w:t>
      </w:r>
      <w:r w:rsidR="00543EBD" w:rsidRPr="00951DC3">
        <w:rPr>
          <w:szCs w:val="28"/>
        </w:rPr>
        <w:t xml:space="preserve">овета депутатов № </w:t>
      </w:r>
      <w:r w:rsidR="00570609" w:rsidRPr="00951DC3">
        <w:rPr>
          <w:szCs w:val="28"/>
        </w:rPr>
        <w:t>9/41</w:t>
      </w:r>
      <w:r>
        <w:rPr>
          <w:szCs w:val="28"/>
        </w:rPr>
        <w:t xml:space="preserve"> </w:t>
      </w:r>
      <w:r w:rsidR="00543EBD" w:rsidRPr="00951DC3">
        <w:rPr>
          <w:szCs w:val="28"/>
        </w:rPr>
        <w:t xml:space="preserve">от </w:t>
      </w:r>
      <w:r w:rsidR="00F82BA4" w:rsidRPr="00951DC3">
        <w:rPr>
          <w:szCs w:val="28"/>
        </w:rPr>
        <w:t>25.12.2020 «</w:t>
      </w:r>
      <w:r w:rsidR="00543EBD" w:rsidRPr="00951DC3">
        <w:rPr>
          <w:szCs w:val="28"/>
        </w:rPr>
        <w:t>О бюджете Кулаковского сельсовета Мотыгинского района Красноярского края на 20</w:t>
      </w:r>
      <w:r w:rsidR="004E3C24" w:rsidRPr="00951DC3">
        <w:rPr>
          <w:szCs w:val="28"/>
        </w:rPr>
        <w:t>2</w:t>
      </w:r>
      <w:r w:rsidR="00570609" w:rsidRPr="00951DC3">
        <w:rPr>
          <w:szCs w:val="28"/>
        </w:rPr>
        <w:t>1</w:t>
      </w:r>
      <w:r w:rsidR="001138DF" w:rsidRPr="00951DC3">
        <w:rPr>
          <w:szCs w:val="28"/>
        </w:rPr>
        <w:t xml:space="preserve"> </w:t>
      </w:r>
      <w:r w:rsidR="00543EBD" w:rsidRPr="00951DC3">
        <w:rPr>
          <w:szCs w:val="28"/>
        </w:rPr>
        <w:t>год и плановый период 20</w:t>
      </w:r>
      <w:r w:rsidR="00BB539C" w:rsidRPr="00951DC3">
        <w:rPr>
          <w:szCs w:val="28"/>
        </w:rPr>
        <w:t>2</w:t>
      </w:r>
      <w:r w:rsidR="00570609" w:rsidRPr="00951DC3">
        <w:rPr>
          <w:szCs w:val="28"/>
        </w:rPr>
        <w:t>2</w:t>
      </w:r>
      <w:r w:rsidR="00543EBD" w:rsidRPr="00951DC3">
        <w:rPr>
          <w:szCs w:val="28"/>
        </w:rPr>
        <w:t>-20</w:t>
      </w:r>
      <w:r w:rsidR="001138DF" w:rsidRPr="00951DC3">
        <w:rPr>
          <w:szCs w:val="28"/>
        </w:rPr>
        <w:t>2</w:t>
      </w:r>
      <w:r w:rsidR="00570609" w:rsidRPr="00951DC3">
        <w:rPr>
          <w:szCs w:val="28"/>
        </w:rPr>
        <w:t>3</w:t>
      </w:r>
      <w:r w:rsidR="00543EBD" w:rsidRPr="00951DC3">
        <w:rPr>
          <w:szCs w:val="28"/>
        </w:rPr>
        <w:t>годов» следующие изменения:</w:t>
      </w:r>
    </w:p>
    <w:p w:rsidR="00543EBD" w:rsidRPr="00951DC3" w:rsidRDefault="00D23878" w:rsidP="00F82BA4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543EBD" w:rsidRPr="00951DC3">
        <w:rPr>
          <w:szCs w:val="28"/>
        </w:rPr>
        <w:t>В статье 1 решения:</w:t>
      </w:r>
    </w:p>
    <w:p w:rsidR="00F55BEB" w:rsidRPr="00E03134" w:rsidRDefault="00D23878" w:rsidP="00F82BA4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543EBD" w:rsidRPr="00E03134">
        <w:rPr>
          <w:szCs w:val="28"/>
        </w:rPr>
        <w:t>В пункте 1.1</w:t>
      </w:r>
      <w:r w:rsidR="00BB539C" w:rsidRPr="00E03134">
        <w:rPr>
          <w:szCs w:val="28"/>
        </w:rPr>
        <w:t xml:space="preserve"> </w:t>
      </w:r>
      <w:r w:rsidR="00B37A14" w:rsidRPr="00E03134">
        <w:rPr>
          <w:szCs w:val="28"/>
        </w:rPr>
        <w:t>цифру</w:t>
      </w:r>
      <w:r w:rsidR="00CB5DFB" w:rsidRPr="00E03134">
        <w:rPr>
          <w:szCs w:val="28"/>
        </w:rPr>
        <w:t xml:space="preserve"> </w:t>
      </w:r>
      <w:r w:rsidR="008F0EAB" w:rsidRPr="00E03134">
        <w:rPr>
          <w:szCs w:val="28"/>
        </w:rPr>
        <w:t>«</w:t>
      </w:r>
      <w:r w:rsidR="00570609">
        <w:rPr>
          <w:szCs w:val="28"/>
        </w:rPr>
        <w:t>12267,79</w:t>
      </w:r>
      <w:r w:rsidR="00B37A14" w:rsidRPr="00E03134">
        <w:rPr>
          <w:szCs w:val="28"/>
        </w:rPr>
        <w:t>»</w:t>
      </w:r>
      <w:r w:rsidR="00CB5DFB" w:rsidRPr="00E03134">
        <w:rPr>
          <w:szCs w:val="28"/>
        </w:rPr>
        <w:t xml:space="preserve"> </w:t>
      </w:r>
      <w:r w:rsidR="00B37A14" w:rsidRPr="00E03134">
        <w:rPr>
          <w:szCs w:val="28"/>
        </w:rPr>
        <w:t>заменить на цифру «</w:t>
      </w:r>
      <w:r w:rsidR="00533632">
        <w:rPr>
          <w:szCs w:val="28"/>
        </w:rPr>
        <w:t>12278,57</w:t>
      </w:r>
      <w:r w:rsidR="00B37A14" w:rsidRPr="00E03134">
        <w:rPr>
          <w:szCs w:val="28"/>
        </w:rPr>
        <w:t>»</w:t>
      </w:r>
      <w:r w:rsidR="004F721B">
        <w:rPr>
          <w:szCs w:val="28"/>
        </w:rPr>
        <w:t>;</w:t>
      </w:r>
    </w:p>
    <w:p w:rsidR="00F55BEB" w:rsidRDefault="00D23878" w:rsidP="00F82BA4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="00543EBD" w:rsidRPr="00E03134">
        <w:rPr>
          <w:szCs w:val="28"/>
        </w:rPr>
        <w:t>В пункте 1.2</w:t>
      </w:r>
      <w:r w:rsidR="00CB5DFB" w:rsidRPr="00E03134">
        <w:rPr>
          <w:szCs w:val="28"/>
        </w:rPr>
        <w:t xml:space="preserve"> </w:t>
      </w:r>
      <w:r w:rsidR="008F0EAB" w:rsidRPr="00E03134">
        <w:rPr>
          <w:szCs w:val="28"/>
        </w:rPr>
        <w:t xml:space="preserve">цифру </w:t>
      </w:r>
      <w:r w:rsidR="00F82BA4" w:rsidRPr="00E03134">
        <w:rPr>
          <w:szCs w:val="28"/>
        </w:rPr>
        <w:t>«12267</w:t>
      </w:r>
      <w:r w:rsidR="005C134F">
        <w:rPr>
          <w:szCs w:val="28"/>
        </w:rPr>
        <w:t>,</w:t>
      </w:r>
      <w:r w:rsidR="00F82BA4">
        <w:rPr>
          <w:szCs w:val="28"/>
        </w:rPr>
        <w:t>79»</w:t>
      </w:r>
      <w:r w:rsidR="00B37A14" w:rsidRPr="00E03134">
        <w:rPr>
          <w:szCs w:val="28"/>
        </w:rPr>
        <w:t xml:space="preserve"> заменить на цифру «</w:t>
      </w:r>
      <w:r w:rsidR="005C134F">
        <w:rPr>
          <w:szCs w:val="28"/>
        </w:rPr>
        <w:t>12711,92</w:t>
      </w:r>
      <w:r w:rsidR="00B37A14" w:rsidRPr="00E03134">
        <w:rPr>
          <w:szCs w:val="28"/>
        </w:rPr>
        <w:t>»</w:t>
      </w:r>
      <w:r w:rsidR="004F721B">
        <w:rPr>
          <w:szCs w:val="28"/>
        </w:rPr>
        <w:t>;</w:t>
      </w:r>
    </w:p>
    <w:p w:rsidR="004F721B" w:rsidRDefault="00D23878" w:rsidP="00F82BA4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1.1.3. </w:t>
      </w:r>
      <w:r w:rsidR="004F721B">
        <w:rPr>
          <w:szCs w:val="28"/>
        </w:rPr>
        <w:t>В пункте 1.3 цифру «0» заменить на цифру «433,35»;</w:t>
      </w:r>
    </w:p>
    <w:p w:rsidR="004F721B" w:rsidRDefault="00D23878" w:rsidP="00F82BA4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1.1.4. </w:t>
      </w:r>
      <w:r w:rsidR="004F721B">
        <w:rPr>
          <w:szCs w:val="28"/>
        </w:rPr>
        <w:t>В пункте 1.4. цифру «0» заменить на цифру «433,35».</w:t>
      </w:r>
    </w:p>
    <w:p w:rsidR="005C134F" w:rsidRDefault="00D23878" w:rsidP="00F82BA4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1.1.5. </w:t>
      </w:r>
      <w:r w:rsidR="005C134F">
        <w:rPr>
          <w:szCs w:val="28"/>
        </w:rPr>
        <w:t xml:space="preserve">В пункте 2.1 </w:t>
      </w:r>
      <w:r w:rsidR="005C134F" w:rsidRPr="00E03134">
        <w:rPr>
          <w:szCs w:val="28"/>
        </w:rPr>
        <w:t xml:space="preserve">цифру </w:t>
      </w:r>
      <w:r w:rsidR="00F82BA4" w:rsidRPr="00E03134">
        <w:rPr>
          <w:szCs w:val="28"/>
        </w:rPr>
        <w:t>«12221</w:t>
      </w:r>
      <w:r w:rsidR="00951DC3">
        <w:rPr>
          <w:szCs w:val="28"/>
        </w:rPr>
        <w:t>,</w:t>
      </w:r>
      <w:r w:rsidR="00F82BA4">
        <w:rPr>
          <w:szCs w:val="28"/>
        </w:rPr>
        <w:t>27»</w:t>
      </w:r>
      <w:r w:rsidR="005C134F" w:rsidRPr="00E03134">
        <w:rPr>
          <w:szCs w:val="28"/>
        </w:rPr>
        <w:t xml:space="preserve"> заменить на цифру «</w:t>
      </w:r>
      <w:r w:rsidR="00951DC3">
        <w:rPr>
          <w:szCs w:val="28"/>
        </w:rPr>
        <w:t>12305,10</w:t>
      </w:r>
      <w:r w:rsidR="005C134F" w:rsidRPr="00E03134">
        <w:rPr>
          <w:szCs w:val="28"/>
        </w:rPr>
        <w:t>»</w:t>
      </w:r>
      <w:r w:rsidR="004F721B">
        <w:rPr>
          <w:szCs w:val="28"/>
        </w:rPr>
        <w:t xml:space="preserve">, </w:t>
      </w:r>
      <w:r w:rsidR="00951DC3">
        <w:rPr>
          <w:szCs w:val="28"/>
        </w:rPr>
        <w:t>цифру «12150,88» заменить на цифру «12337,27»</w:t>
      </w:r>
    </w:p>
    <w:p w:rsidR="00951DC3" w:rsidRPr="00951DC3" w:rsidRDefault="00D23878" w:rsidP="00F82BA4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1.1.6. </w:t>
      </w:r>
      <w:r w:rsidR="00951DC3">
        <w:rPr>
          <w:szCs w:val="28"/>
        </w:rPr>
        <w:t xml:space="preserve">В пункте 2.2 </w:t>
      </w:r>
      <w:r w:rsidR="00951DC3" w:rsidRPr="00E03134">
        <w:rPr>
          <w:szCs w:val="28"/>
        </w:rPr>
        <w:t xml:space="preserve">цифру </w:t>
      </w:r>
      <w:r w:rsidR="00F82BA4" w:rsidRPr="00E03134">
        <w:rPr>
          <w:szCs w:val="28"/>
        </w:rPr>
        <w:t>«12221</w:t>
      </w:r>
      <w:r w:rsidR="00951DC3">
        <w:rPr>
          <w:szCs w:val="28"/>
        </w:rPr>
        <w:t>,</w:t>
      </w:r>
      <w:r w:rsidR="00F82BA4">
        <w:rPr>
          <w:szCs w:val="28"/>
        </w:rPr>
        <w:t>27»</w:t>
      </w:r>
      <w:r w:rsidR="00951DC3" w:rsidRPr="00E03134">
        <w:rPr>
          <w:szCs w:val="28"/>
        </w:rPr>
        <w:t xml:space="preserve"> заменить на цифру «</w:t>
      </w:r>
      <w:r w:rsidR="00951DC3">
        <w:rPr>
          <w:szCs w:val="28"/>
        </w:rPr>
        <w:t>12305,</w:t>
      </w:r>
      <w:r w:rsidR="00F82BA4">
        <w:rPr>
          <w:szCs w:val="28"/>
        </w:rPr>
        <w:t>10</w:t>
      </w:r>
      <w:r w:rsidR="00F82BA4" w:rsidRPr="00E03134">
        <w:rPr>
          <w:szCs w:val="28"/>
        </w:rPr>
        <w:t>»</w:t>
      </w:r>
      <w:r w:rsidR="00F82BA4">
        <w:rPr>
          <w:szCs w:val="28"/>
        </w:rPr>
        <w:t xml:space="preserve"> и</w:t>
      </w:r>
      <w:r w:rsidR="00951DC3">
        <w:rPr>
          <w:szCs w:val="28"/>
        </w:rPr>
        <w:t xml:space="preserve"> цифру «12150,88» заменить на цифру «12337,27»</w:t>
      </w:r>
    </w:p>
    <w:p w:rsidR="008C1C95" w:rsidRPr="00D23878" w:rsidRDefault="00F82BA4" w:rsidP="00F82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EBD" w:rsidRPr="00D23878">
        <w:rPr>
          <w:sz w:val="28"/>
          <w:szCs w:val="28"/>
        </w:rPr>
        <w:t>Приложения № 1,2,4,5,6,7 к решению</w:t>
      </w:r>
      <w:r w:rsidR="00D6462B" w:rsidRPr="00D23878">
        <w:rPr>
          <w:sz w:val="28"/>
          <w:szCs w:val="28"/>
        </w:rPr>
        <w:t xml:space="preserve"> изложить в редакции со</w:t>
      </w:r>
      <w:r w:rsidR="008C1C95" w:rsidRPr="00D23878">
        <w:rPr>
          <w:sz w:val="28"/>
          <w:szCs w:val="28"/>
        </w:rPr>
        <w:t>гласно приложениям № 1,2,3,4,5,6</w:t>
      </w:r>
    </w:p>
    <w:p w:rsidR="00F55BEB" w:rsidRPr="00D23878" w:rsidRDefault="00F82BA4" w:rsidP="00F82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Pr="00D23878">
        <w:rPr>
          <w:sz w:val="28"/>
          <w:szCs w:val="28"/>
        </w:rPr>
        <w:t>решение вступает в силу</w:t>
      </w:r>
      <w:r w:rsidR="00F55BEB" w:rsidRPr="00D23878">
        <w:rPr>
          <w:sz w:val="28"/>
          <w:szCs w:val="28"/>
        </w:rPr>
        <w:t xml:space="preserve"> </w:t>
      </w:r>
      <w:r w:rsidR="004828B6" w:rsidRPr="00D23878">
        <w:rPr>
          <w:sz w:val="28"/>
          <w:szCs w:val="28"/>
        </w:rPr>
        <w:t>в день</w:t>
      </w:r>
      <w:r w:rsidR="00BB539C" w:rsidRPr="00D23878">
        <w:rPr>
          <w:sz w:val="28"/>
          <w:szCs w:val="28"/>
        </w:rPr>
        <w:t>,</w:t>
      </w:r>
      <w:r w:rsidR="004828B6" w:rsidRPr="00D23878">
        <w:rPr>
          <w:sz w:val="28"/>
          <w:szCs w:val="28"/>
        </w:rPr>
        <w:t xml:space="preserve"> следующий за днем его </w:t>
      </w:r>
      <w:r w:rsidRPr="00D23878">
        <w:rPr>
          <w:sz w:val="28"/>
          <w:szCs w:val="28"/>
        </w:rPr>
        <w:t>подписания, и</w:t>
      </w:r>
      <w:r w:rsidR="00BB539C" w:rsidRPr="00D23878">
        <w:rPr>
          <w:sz w:val="28"/>
          <w:szCs w:val="28"/>
        </w:rPr>
        <w:t xml:space="preserve"> подлежит официальному опубликованию.</w:t>
      </w:r>
    </w:p>
    <w:p w:rsidR="00F55BEB" w:rsidRPr="00E03134" w:rsidRDefault="00F55BEB" w:rsidP="00F82BA4">
      <w:pPr>
        <w:ind w:firstLine="709"/>
        <w:jc w:val="both"/>
        <w:rPr>
          <w:spacing w:val="-5"/>
          <w:sz w:val="24"/>
          <w:szCs w:val="24"/>
        </w:rPr>
      </w:pPr>
    </w:p>
    <w:p w:rsidR="00F82BA4" w:rsidRPr="00F82BA4" w:rsidRDefault="00F82BA4" w:rsidP="00F82B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BA4">
        <w:rPr>
          <w:rFonts w:eastAsia="Calibri"/>
          <w:sz w:val="28"/>
          <w:szCs w:val="28"/>
          <w:lang w:eastAsia="en-US"/>
        </w:rPr>
        <w:t xml:space="preserve">Председатель Кулаковского сельского </w:t>
      </w:r>
    </w:p>
    <w:p w:rsidR="00F82BA4" w:rsidRPr="00F82BA4" w:rsidRDefault="00F82BA4" w:rsidP="00F82BA4">
      <w:pPr>
        <w:tabs>
          <w:tab w:val="left" w:pos="7755"/>
        </w:tabs>
        <w:jc w:val="both"/>
        <w:rPr>
          <w:rFonts w:eastAsia="Calibri"/>
          <w:sz w:val="28"/>
          <w:szCs w:val="28"/>
          <w:lang w:eastAsia="en-US"/>
        </w:rPr>
      </w:pPr>
      <w:r w:rsidRPr="00F82BA4">
        <w:rPr>
          <w:rFonts w:eastAsia="Calibri"/>
          <w:sz w:val="28"/>
          <w:szCs w:val="28"/>
          <w:lang w:eastAsia="en-US"/>
        </w:rPr>
        <w:t xml:space="preserve">Совета депутатов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F82BA4">
        <w:rPr>
          <w:rFonts w:eastAsia="Calibri"/>
          <w:sz w:val="28"/>
          <w:szCs w:val="28"/>
          <w:lang w:eastAsia="en-US"/>
        </w:rPr>
        <w:t>А.С. Прокопенко</w:t>
      </w:r>
    </w:p>
    <w:p w:rsidR="00F82BA4" w:rsidRPr="00F82BA4" w:rsidRDefault="00F82BA4" w:rsidP="00F82BA4">
      <w:pPr>
        <w:rPr>
          <w:rFonts w:eastAsia="Calibri"/>
          <w:sz w:val="28"/>
          <w:szCs w:val="28"/>
          <w:lang w:eastAsia="en-US"/>
        </w:rPr>
      </w:pPr>
    </w:p>
    <w:p w:rsidR="00F82BA4" w:rsidRPr="00F82BA4" w:rsidRDefault="00F82BA4" w:rsidP="00F82BA4">
      <w:pPr>
        <w:rPr>
          <w:rFonts w:eastAsia="Calibri"/>
          <w:sz w:val="28"/>
          <w:szCs w:val="24"/>
          <w:lang w:eastAsia="en-US"/>
        </w:rPr>
      </w:pPr>
      <w:r w:rsidRPr="00F82BA4">
        <w:rPr>
          <w:rFonts w:eastAsia="Calibri"/>
          <w:sz w:val="28"/>
          <w:szCs w:val="24"/>
          <w:lang w:eastAsia="en-US"/>
        </w:rPr>
        <w:t>Глава Кулаковского сельсовета                                                     Н.В. Шалыгина</w:t>
      </w:r>
    </w:p>
    <w:p w:rsidR="00F82BA4" w:rsidRPr="00F82BA4" w:rsidRDefault="00F82BA4" w:rsidP="00F82BA4">
      <w:pPr>
        <w:widowControl w:val="0"/>
        <w:tabs>
          <w:tab w:val="left" w:pos="4536"/>
        </w:tabs>
        <w:contextualSpacing/>
        <w:jc w:val="center"/>
        <w:rPr>
          <w:sz w:val="24"/>
          <w:szCs w:val="24"/>
        </w:rPr>
      </w:pPr>
    </w:p>
    <w:p w:rsidR="00F82BA4" w:rsidRPr="00F82BA4" w:rsidRDefault="00F82BA4" w:rsidP="00F82B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3CA4" w:rsidRDefault="00033CA4" w:rsidP="00F82BA4">
      <w:pPr>
        <w:jc w:val="both"/>
        <w:sectPr w:rsidR="00033CA4" w:rsidSect="00D23878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913"/>
        <w:gridCol w:w="2997"/>
        <w:gridCol w:w="6546"/>
        <w:gridCol w:w="1418"/>
        <w:gridCol w:w="1417"/>
        <w:gridCol w:w="1559"/>
      </w:tblGrid>
      <w:tr w:rsidR="00033CA4" w:rsidRPr="00033CA4" w:rsidTr="00033CA4">
        <w:trPr>
          <w:trHeight w:val="300"/>
        </w:trPr>
        <w:tc>
          <w:tcPr>
            <w:tcW w:w="913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noWrap/>
            <w:hideMark/>
          </w:tcPr>
          <w:p w:rsidR="00033CA4" w:rsidRPr="00033CA4" w:rsidRDefault="00033CA4" w:rsidP="00033CA4">
            <w:pPr>
              <w:jc w:val="right"/>
              <w:rPr>
                <w:b/>
                <w:bCs/>
                <w:sz w:val="24"/>
                <w:szCs w:val="24"/>
              </w:rPr>
            </w:pPr>
            <w:r w:rsidRPr="00033CA4">
              <w:rPr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033CA4" w:rsidRPr="00033CA4" w:rsidTr="00033CA4">
        <w:trPr>
          <w:trHeight w:val="270"/>
        </w:trPr>
        <w:tc>
          <w:tcPr>
            <w:tcW w:w="913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noWrap/>
            <w:hideMark/>
          </w:tcPr>
          <w:p w:rsidR="00033CA4" w:rsidRPr="00033CA4" w:rsidRDefault="00033CA4" w:rsidP="00033CA4">
            <w:pPr>
              <w:jc w:val="right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033CA4" w:rsidRPr="00033CA4" w:rsidTr="00033CA4">
        <w:trPr>
          <w:trHeight w:val="300"/>
        </w:trPr>
        <w:tc>
          <w:tcPr>
            <w:tcW w:w="913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hideMark/>
          </w:tcPr>
          <w:p w:rsidR="00033CA4" w:rsidRPr="00033CA4" w:rsidRDefault="00033CA4" w:rsidP="00033CA4">
            <w:pPr>
              <w:jc w:val="right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Совета депутатов шестого созыва</w:t>
            </w:r>
          </w:p>
        </w:tc>
      </w:tr>
      <w:tr w:rsidR="00033CA4" w:rsidRPr="00033CA4" w:rsidTr="00033CA4">
        <w:trPr>
          <w:trHeight w:val="270"/>
        </w:trPr>
        <w:tc>
          <w:tcPr>
            <w:tcW w:w="913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noWrap/>
            <w:hideMark/>
          </w:tcPr>
          <w:p w:rsidR="00033CA4" w:rsidRPr="00033CA4" w:rsidRDefault="00033CA4" w:rsidP="00033CA4">
            <w:pPr>
              <w:jc w:val="right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 xml:space="preserve">от "30" марта 2021г. № 10/42 </w:t>
            </w:r>
          </w:p>
        </w:tc>
      </w:tr>
      <w:tr w:rsidR="00033CA4" w:rsidRPr="00033CA4" w:rsidTr="00033CA4">
        <w:trPr>
          <w:trHeight w:val="270"/>
        </w:trPr>
        <w:tc>
          <w:tcPr>
            <w:tcW w:w="913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</w:tr>
      <w:tr w:rsidR="00033CA4" w:rsidRPr="00033CA4" w:rsidTr="00033CA4">
        <w:trPr>
          <w:trHeight w:val="330"/>
        </w:trPr>
        <w:tc>
          <w:tcPr>
            <w:tcW w:w="14850" w:type="dxa"/>
            <w:gridSpan w:val="6"/>
            <w:hideMark/>
          </w:tcPr>
          <w:p w:rsidR="00033CA4" w:rsidRPr="00033CA4" w:rsidRDefault="00033CA4" w:rsidP="0003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CA4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в 2021 году и плановом периоде 2022-2023 годов</w:t>
            </w:r>
          </w:p>
        </w:tc>
      </w:tr>
      <w:tr w:rsidR="00033CA4" w:rsidRPr="00033CA4" w:rsidTr="00033CA4">
        <w:trPr>
          <w:trHeight w:val="315"/>
        </w:trPr>
        <w:tc>
          <w:tcPr>
            <w:tcW w:w="913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</w:tr>
      <w:tr w:rsidR="00033CA4" w:rsidRPr="00033CA4" w:rsidTr="00033CA4">
        <w:trPr>
          <w:trHeight w:val="315"/>
        </w:trPr>
        <w:tc>
          <w:tcPr>
            <w:tcW w:w="913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(тыс. рублей)</w:t>
            </w:r>
          </w:p>
        </w:tc>
      </w:tr>
      <w:tr w:rsidR="00033CA4" w:rsidRPr="00033CA4" w:rsidTr="00033CA4">
        <w:trPr>
          <w:trHeight w:val="570"/>
        </w:trPr>
        <w:tc>
          <w:tcPr>
            <w:tcW w:w="913" w:type="dxa"/>
            <w:vMerge w:val="restart"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№ строки</w:t>
            </w:r>
          </w:p>
        </w:tc>
        <w:tc>
          <w:tcPr>
            <w:tcW w:w="2997" w:type="dxa"/>
            <w:vMerge w:val="restart"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Код</w:t>
            </w:r>
          </w:p>
        </w:tc>
        <w:tc>
          <w:tcPr>
            <w:tcW w:w="6546" w:type="dxa"/>
            <w:vMerge w:val="restart"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394" w:type="dxa"/>
            <w:gridSpan w:val="3"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Сумма</w:t>
            </w:r>
          </w:p>
        </w:tc>
      </w:tr>
      <w:tr w:rsidR="00033CA4" w:rsidRPr="00033CA4" w:rsidTr="00033CA4">
        <w:trPr>
          <w:trHeight w:val="735"/>
        </w:trPr>
        <w:tc>
          <w:tcPr>
            <w:tcW w:w="913" w:type="dxa"/>
            <w:vMerge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6" w:type="dxa"/>
            <w:vMerge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2023 год</w:t>
            </w:r>
          </w:p>
        </w:tc>
      </w:tr>
      <w:tr w:rsidR="00033CA4" w:rsidRPr="00033CA4" w:rsidTr="00033CA4">
        <w:trPr>
          <w:trHeight w:val="315"/>
        </w:trPr>
        <w:tc>
          <w:tcPr>
            <w:tcW w:w="913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2997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</w:t>
            </w: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5</w:t>
            </w:r>
          </w:p>
        </w:tc>
      </w:tr>
      <w:tr w:rsidR="00033CA4" w:rsidRPr="00033CA4" w:rsidTr="00033CA4">
        <w:trPr>
          <w:trHeight w:val="360"/>
        </w:trPr>
        <w:tc>
          <w:tcPr>
            <w:tcW w:w="913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</w:t>
            </w:r>
          </w:p>
        </w:tc>
        <w:tc>
          <w:tcPr>
            <w:tcW w:w="299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433,35</w:t>
            </w:r>
          </w:p>
        </w:tc>
        <w:tc>
          <w:tcPr>
            <w:tcW w:w="141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0,00</w:t>
            </w:r>
          </w:p>
        </w:tc>
      </w:tr>
      <w:tr w:rsidR="00033CA4" w:rsidRPr="00033CA4" w:rsidTr="00033CA4">
        <w:trPr>
          <w:trHeight w:val="330"/>
        </w:trPr>
        <w:tc>
          <w:tcPr>
            <w:tcW w:w="913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</w:t>
            </w:r>
          </w:p>
        </w:tc>
        <w:tc>
          <w:tcPr>
            <w:tcW w:w="299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807 01 05 00 00 00 0000 500</w:t>
            </w: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-12 278,57</w:t>
            </w:r>
          </w:p>
        </w:tc>
        <w:tc>
          <w:tcPr>
            <w:tcW w:w="141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-12 305,10</w:t>
            </w: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-12 337,27</w:t>
            </w:r>
          </w:p>
        </w:tc>
      </w:tr>
      <w:tr w:rsidR="00033CA4" w:rsidRPr="00033CA4" w:rsidTr="00033CA4">
        <w:trPr>
          <w:trHeight w:val="315"/>
        </w:trPr>
        <w:tc>
          <w:tcPr>
            <w:tcW w:w="913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3</w:t>
            </w:r>
          </w:p>
        </w:tc>
        <w:tc>
          <w:tcPr>
            <w:tcW w:w="299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807 01 05 02 00 00 0000 500</w:t>
            </w: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-12 278,57</w:t>
            </w:r>
          </w:p>
        </w:tc>
        <w:tc>
          <w:tcPr>
            <w:tcW w:w="141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-12 305,10</w:t>
            </w: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-12 337,27</w:t>
            </w:r>
          </w:p>
        </w:tc>
      </w:tr>
      <w:tr w:rsidR="00033CA4" w:rsidRPr="00033CA4" w:rsidTr="00033CA4">
        <w:trPr>
          <w:trHeight w:val="390"/>
        </w:trPr>
        <w:tc>
          <w:tcPr>
            <w:tcW w:w="913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4</w:t>
            </w:r>
          </w:p>
        </w:tc>
        <w:tc>
          <w:tcPr>
            <w:tcW w:w="299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807 01 05 02 01 00 0000 510</w:t>
            </w: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-12 278,57</w:t>
            </w:r>
          </w:p>
        </w:tc>
        <w:tc>
          <w:tcPr>
            <w:tcW w:w="141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-12 305,10</w:t>
            </w: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-12 337,27</w:t>
            </w:r>
          </w:p>
        </w:tc>
      </w:tr>
      <w:tr w:rsidR="00033CA4" w:rsidRPr="00033CA4" w:rsidTr="00033CA4">
        <w:trPr>
          <w:trHeight w:val="690"/>
        </w:trPr>
        <w:tc>
          <w:tcPr>
            <w:tcW w:w="913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5</w:t>
            </w:r>
          </w:p>
        </w:tc>
        <w:tc>
          <w:tcPr>
            <w:tcW w:w="299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807 01 05 02 01 10 0000 510</w:t>
            </w: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-12 278,57</w:t>
            </w:r>
          </w:p>
        </w:tc>
        <w:tc>
          <w:tcPr>
            <w:tcW w:w="141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-12 305,10</w:t>
            </w: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-12 337,27</w:t>
            </w:r>
          </w:p>
        </w:tc>
      </w:tr>
      <w:tr w:rsidR="00033CA4" w:rsidRPr="00033CA4" w:rsidTr="00033CA4">
        <w:trPr>
          <w:trHeight w:val="315"/>
        </w:trPr>
        <w:tc>
          <w:tcPr>
            <w:tcW w:w="913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6</w:t>
            </w:r>
          </w:p>
        </w:tc>
        <w:tc>
          <w:tcPr>
            <w:tcW w:w="299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12 711,92</w:t>
            </w:r>
          </w:p>
        </w:tc>
        <w:tc>
          <w:tcPr>
            <w:tcW w:w="141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12 305,10</w:t>
            </w: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12 337,27</w:t>
            </w:r>
          </w:p>
        </w:tc>
      </w:tr>
      <w:tr w:rsidR="00033CA4" w:rsidRPr="00033CA4" w:rsidTr="00033CA4">
        <w:trPr>
          <w:trHeight w:val="315"/>
        </w:trPr>
        <w:tc>
          <w:tcPr>
            <w:tcW w:w="913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7</w:t>
            </w:r>
          </w:p>
        </w:tc>
        <w:tc>
          <w:tcPr>
            <w:tcW w:w="299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807 01 05 02 00 00 0000 600</w:t>
            </w: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12 711,92</w:t>
            </w:r>
          </w:p>
        </w:tc>
        <w:tc>
          <w:tcPr>
            <w:tcW w:w="141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12 305,10</w:t>
            </w: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12 337,27</w:t>
            </w:r>
          </w:p>
        </w:tc>
      </w:tr>
      <w:tr w:rsidR="00033CA4" w:rsidRPr="00033CA4" w:rsidTr="00033CA4">
        <w:trPr>
          <w:trHeight w:val="360"/>
        </w:trPr>
        <w:tc>
          <w:tcPr>
            <w:tcW w:w="913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</w:t>
            </w:r>
          </w:p>
        </w:tc>
        <w:tc>
          <w:tcPr>
            <w:tcW w:w="299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807 01 05 02 01 00 0000 610</w:t>
            </w: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12 711,92</w:t>
            </w:r>
          </w:p>
        </w:tc>
        <w:tc>
          <w:tcPr>
            <w:tcW w:w="141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12 305,10</w:t>
            </w: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12 337,27</w:t>
            </w:r>
          </w:p>
        </w:tc>
      </w:tr>
      <w:tr w:rsidR="00033CA4" w:rsidRPr="00033CA4" w:rsidTr="00033CA4">
        <w:trPr>
          <w:trHeight w:val="675"/>
        </w:trPr>
        <w:tc>
          <w:tcPr>
            <w:tcW w:w="913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9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807 01 05 02 01 10 0000 610</w:t>
            </w:r>
          </w:p>
        </w:tc>
        <w:tc>
          <w:tcPr>
            <w:tcW w:w="6546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12 711,92</w:t>
            </w:r>
          </w:p>
        </w:tc>
        <w:tc>
          <w:tcPr>
            <w:tcW w:w="141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12 305,10</w:t>
            </w: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12 337,27</w:t>
            </w:r>
          </w:p>
        </w:tc>
      </w:tr>
      <w:tr w:rsidR="00033CA4" w:rsidRPr="00033CA4" w:rsidTr="00033CA4">
        <w:trPr>
          <w:trHeight w:val="315"/>
        </w:trPr>
        <w:tc>
          <w:tcPr>
            <w:tcW w:w="10456" w:type="dxa"/>
            <w:gridSpan w:val="3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0,00</w:t>
            </w:r>
          </w:p>
        </w:tc>
      </w:tr>
    </w:tbl>
    <w:p w:rsidR="00500666" w:rsidRDefault="00500666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3"/>
        <w:gridCol w:w="1872"/>
        <w:gridCol w:w="2940"/>
        <w:gridCol w:w="8000"/>
      </w:tblGrid>
      <w:tr w:rsidR="00033CA4" w:rsidRPr="00033CA4" w:rsidTr="00033CA4">
        <w:trPr>
          <w:trHeight w:val="300"/>
        </w:trPr>
        <w:tc>
          <w:tcPr>
            <w:tcW w:w="611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0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8000" w:type="dxa"/>
            <w:noWrap/>
            <w:hideMark/>
          </w:tcPr>
          <w:p w:rsidR="00033CA4" w:rsidRPr="00033CA4" w:rsidRDefault="00033CA4" w:rsidP="00033CA4">
            <w:pPr>
              <w:jc w:val="right"/>
              <w:rPr>
                <w:b/>
                <w:bCs/>
                <w:sz w:val="24"/>
                <w:szCs w:val="24"/>
              </w:rPr>
            </w:pPr>
            <w:r w:rsidRPr="00033CA4">
              <w:rPr>
                <w:b/>
                <w:bCs/>
                <w:sz w:val="24"/>
                <w:szCs w:val="24"/>
              </w:rPr>
              <w:t>Приложение № 2</w:t>
            </w:r>
          </w:p>
        </w:tc>
      </w:tr>
      <w:tr w:rsidR="00033CA4" w:rsidRPr="00033CA4" w:rsidTr="00033CA4">
        <w:trPr>
          <w:trHeight w:val="270"/>
        </w:trPr>
        <w:tc>
          <w:tcPr>
            <w:tcW w:w="611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8000" w:type="dxa"/>
            <w:noWrap/>
            <w:hideMark/>
          </w:tcPr>
          <w:p w:rsidR="00033CA4" w:rsidRPr="00033CA4" w:rsidRDefault="00033CA4" w:rsidP="00033CA4">
            <w:pPr>
              <w:jc w:val="right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8000" w:type="dxa"/>
            <w:noWrap/>
            <w:hideMark/>
          </w:tcPr>
          <w:p w:rsidR="00033CA4" w:rsidRPr="00033CA4" w:rsidRDefault="00033CA4" w:rsidP="00033CA4">
            <w:pPr>
              <w:jc w:val="right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Совета депутатов шестого созыва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8000" w:type="dxa"/>
            <w:noWrap/>
            <w:hideMark/>
          </w:tcPr>
          <w:p w:rsidR="00033CA4" w:rsidRPr="00033CA4" w:rsidRDefault="00033CA4" w:rsidP="00033CA4">
            <w:pPr>
              <w:jc w:val="right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от "30" марта 2021г. № 10/42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8000" w:type="dxa"/>
            <w:noWrap/>
            <w:hideMark/>
          </w:tcPr>
          <w:p w:rsidR="00033CA4" w:rsidRPr="00033CA4" w:rsidRDefault="00033CA4" w:rsidP="00033CA4">
            <w:pPr>
              <w:jc w:val="right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</w:tr>
      <w:tr w:rsidR="00033CA4" w:rsidRPr="00033CA4" w:rsidTr="00033CA4">
        <w:trPr>
          <w:trHeight w:val="315"/>
        </w:trPr>
        <w:tc>
          <w:tcPr>
            <w:tcW w:w="13151" w:type="dxa"/>
            <w:gridSpan w:val="4"/>
            <w:noWrap/>
            <w:hideMark/>
          </w:tcPr>
          <w:p w:rsidR="00033CA4" w:rsidRPr="00033CA4" w:rsidRDefault="00033CA4" w:rsidP="0003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CA4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сельсовета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  <w:tc>
          <w:tcPr>
            <w:tcW w:w="8000" w:type="dxa"/>
            <w:noWrap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 </w:t>
            </w:r>
          </w:p>
        </w:tc>
      </w:tr>
      <w:tr w:rsidR="00033CA4" w:rsidRPr="00033CA4" w:rsidTr="00033CA4">
        <w:trPr>
          <w:trHeight w:val="76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№ строки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8000" w:type="dxa"/>
            <w:hideMark/>
          </w:tcPr>
          <w:p w:rsidR="00033CA4" w:rsidRPr="00033CA4" w:rsidRDefault="00033CA4" w:rsidP="00033CA4">
            <w:pPr>
              <w:jc w:val="center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b/>
                <w:bCs/>
                <w:sz w:val="24"/>
                <w:szCs w:val="24"/>
              </w:rPr>
            </w:pPr>
            <w:r w:rsidRPr="00033C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b/>
                <w:bCs/>
                <w:sz w:val="24"/>
                <w:szCs w:val="24"/>
              </w:rPr>
            </w:pPr>
            <w:r w:rsidRPr="00033CA4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0940" w:type="dxa"/>
            <w:gridSpan w:val="2"/>
            <w:hideMark/>
          </w:tcPr>
          <w:p w:rsidR="00033CA4" w:rsidRPr="00033CA4" w:rsidRDefault="00033CA4" w:rsidP="00033CA4">
            <w:pPr>
              <w:jc w:val="both"/>
              <w:rPr>
                <w:b/>
                <w:bCs/>
                <w:sz w:val="24"/>
                <w:szCs w:val="24"/>
              </w:rPr>
            </w:pPr>
            <w:r w:rsidRPr="00033CA4">
              <w:rPr>
                <w:b/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vMerge w:val="restart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1 08 04020 01 1000 110</w:t>
            </w:r>
          </w:p>
        </w:tc>
        <w:tc>
          <w:tcPr>
            <w:tcW w:w="8000" w:type="dxa"/>
            <w:vMerge w:val="restart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033CA4" w:rsidRPr="00033CA4" w:rsidTr="00033CA4">
        <w:trPr>
          <w:trHeight w:val="720"/>
        </w:trPr>
        <w:tc>
          <w:tcPr>
            <w:tcW w:w="611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</w:tr>
      <w:tr w:rsidR="00033CA4" w:rsidRPr="00033CA4" w:rsidTr="00033CA4">
        <w:trPr>
          <w:trHeight w:val="79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1 08 04020 01 4000 110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033CA4" w:rsidRPr="00033CA4" w:rsidTr="00033CA4">
        <w:trPr>
          <w:trHeight w:val="85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1 11 05025 10 0000 120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vMerge w:val="restart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vMerge w:val="restart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1 11 05075 10 0000 120</w:t>
            </w:r>
          </w:p>
        </w:tc>
        <w:tc>
          <w:tcPr>
            <w:tcW w:w="8000" w:type="dxa"/>
            <w:vMerge w:val="restart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</w:tr>
      <w:tr w:rsidR="00033CA4" w:rsidRPr="00033CA4" w:rsidTr="00033CA4">
        <w:trPr>
          <w:trHeight w:val="330"/>
        </w:trPr>
        <w:tc>
          <w:tcPr>
            <w:tcW w:w="611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</w:tr>
      <w:tr w:rsidR="00033CA4" w:rsidRPr="00033CA4" w:rsidTr="00033CA4">
        <w:trPr>
          <w:trHeight w:val="58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1 13 01995 10 0000 130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бюджетных поселений </w:t>
            </w:r>
          </w:p>
        </w:tc>
      </w:tr>
      <w:tr w:rsidR="00033CA4" w:rsidRPr="00033CA4" w:rsidTr="00033CA4">
        <w:trPr>
          <w:trHeight w:val="51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1 13 02065 10 0000 130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1 13 02995 10 0000 130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033CA4" w:rsidRPr="00033CA4" w:rsidTr="00033CA4">
        <w:trPr>
          <w:trHeight w:val="114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1 14 02053 10 0000 410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3CA4" w:rsidRPr="00033CA4" w:rsidTr="00033CA4">
        <w:trPr>
          <w:trHeight w:val="67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9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1 14 06025 10 0000 430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3CA4" w:rsidRPr="00033CA4" w:rsidTr="00033CA4">
        <w:trPr>
          <w:trHeight w:val="76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1 16 23051 10 0000 140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033CA4" w:rsidRPr="00033CA4" w:rsidTr="00033CA4">
        <w:trPr>
          <w:trHeight w:val="60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11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1 16 23052 10 0000 140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033CA4" w:rsidRPr="00033CA4" w:rsidTr="00033CA4">
        <w:trPr>
          <w:trHeight w:val="64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1 16 51040 02 0000 140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033CA4" w:rsidRPr="00033CA4" w:rsidTr="00033CA4">
        <w:trPr>
          <w:trHeight w:val="51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1 16 90050 10 0000 140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1 17 01050 10 0000 180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Невыясненные поступления, зачисляемые в бюджет поселения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 xml:space="preserve">1 17 05050 10 0000 180 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033CA4" w:rsidRPr="00033CA4" w:rsidTr="00033CA4">
        <w:trPr>
          <w:trHeight w:val="85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16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2 02 15001 10 0102 150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vMerge w:val="restart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  <w:vMerge w:val="restart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2 02 15001 10 0103 150</w:t>
            </w:r>
          </w:p>
        </w:tc>
        <w:tc>
          <w:tcPr>
            <w:tcW w:w="8000" w:type="dxa"/>
            <w:vMerge w:val="restart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033CA4" w:rsidRPr="00033CA4" w:rsidTr="00033CA4">
        <w:trPr>
          <w:trHeight w:val="570"/>
        </w:trPr>
        <w:tc>
          <w:tcPr>
            <w:tcW w:w="611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vMerge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</w:p>
        </w:tc>
      </w:tr>
      <w:tr w:rsidR="00033CA4" w:rsidRPr="00033CA4" w:rsidTr="00033CA4">
        <w:trPr>
          <w:trHeight w:val="60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18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2 02 30024 10 7514 150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033CA4" w:rsidRPr="00033CA4" w:rsidTr="00033CA4">
        <w:trPr>
          <w:trHeight w:val="58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2 02 35118 10 0000 150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3CA4" w:rsidRPr="00033CA4" w:rsidTr="00033CA4">
        <w:trPr>
          <w:trHeight w:val="85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20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2 02 49999 10 5003 150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033CA4" w:rsidRPr="00033CA4" w:rsidTr="00033CA4">
        <w:trPr>
          <w:trHeight w:val="66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21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2 02 29999 10 7508 150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033CA4" w:rsidRPr="00033CA4" w:rsidTr="00033CA4">
        <w:trPr>
          <w:trHeight w:val="82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22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2 02 29999 10 1049 150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 (минимального размера оплаты труда)</w:t>
            </w:r>
          </w:p>
        </w:tc>
      </w:tr>
      <w:tr w:rsidR="00033CA4" w:rsidRPr="00033CA4" w:rsidTr="00033CA4">
        <w:trPr>
          <w:trHeight w:val="30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23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2 02 29999 10 7412 150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Иной межбюджетный трансферт на обеспечение первичных мер пожарной безопасности</w:t>
            </w:r>
          </w:p>
        </w:tc>
      </w:tr>
      <w:tr w:rsidR="00033CA4" w:rsidRPr="00033CA4" w:rsidTr="00033CA4">
        <w:trPr>
          <w:trHeight w:val="390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24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2 07 0503010  0000 150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033CA4" w:rsidRPr="00033CA4" w:rsidTr="00033CA4">
        <w:trPr>
          <w:trHeight w:val="58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25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2 18 0501010 0000 150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33CA4" w:rsidRPr="00033CA4" w:rsidTr="00033CA4">
        <w:trPr>
          <w:trHeight w:val="133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26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2 19 6001010 0000 150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  <w:tr w:rsidR="00033CA4" w:rsidRPr="00033CA4" w:rsidTr="00033CA4">
        <w:trPr>
          <w:trHeight w:val="765"/>
        </w:trPr>
        <w:tc>
          <w:tcPr>
            <w:tcW w:w="611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27</w:t>
            </w:r>
          </w:p>
        </w:tc>
        <w:tc>
          <w:tcPr>
            <w:tcW w:w="160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033CA4" w:rsidRPr="00033CA4" w:rsidRDefault="00033CA4" w:rsidP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208 05000 10 0000 150</w:t>
            </w:r>
          </w:p>
        </w:tc>
        <w:tc>
          <w:tcPr>
            <w:tcW w:w="8000" w:type="dxa"/>
            <w:hideMark/>
          </w:tcPr>
          <w:p w:rsidR="00033CA4" w:rsidRPr="00033CA4" w:rsidRDefault="00033CA4">
            <w:pPr>
              <w:jc w:val="both"/>
              <w:rPr>
                <w:sz w:val="24"/>
                <w:szCs w:val="24"/>
              </w:rPr>
            </w:pPr>
            <w:r w:rsidRPr="00033CA4">
              <w:rPr>
                <w:sz w:val="24"/>
                <w:szCs w:val="24"/>
              </w:rPr>
              <w:t>Перечисление из бюджетов поселений (в бюджет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</w:tbl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tbl>
      <w:tblPr>
        <w:tblStyle w:val="a9"/>
        <w:tblW w:w="15451" w:type="dxa"/>
        <w:tblInd w:w="108" w:type="dxa"/>
        <w:tblLook w:val="04A0" w:firstRow="1" w:lastRow="0" w:firstColumn="1" w:lastColumn="0" w:noHBand="0" w:noVBand="1"/>
      </w:tblPr>
      <w:tblGrid>
        <w:gridCol w:w="503"/>
        <w:gridCol w:w="1600"/>
        <w:gridCol w:w="2940"/>
        <w:gridCol w:w="10408"/>
      </w:tblGrid>
      <w:tr w:rsidR="007035DE" w:rsidRPr="007035DE" w:rsidTr="007035DE">
        <w:trPr>
          <w:trHeight w:val="300"/>
        </w:trPr>
        <w:tc>
          <w:tcPr>
            <w:tcW w:w="50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0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0408" w:type="dxa"/>
            <w:noWrap/>
            <w:hideMark/>
          </w:tcPr>
          <w:p w:rsidR="007035DE" w:rsidRPr="007035DE" w:rsidRDefault="007035DE" w:rsidP="007035DE">
            <w:pPr>
              <w:jc w:val="right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Приложение № 3</w:t>
            </w:r>
          </w:p>
        </w:tc>
      </w:tr>
      <w:tr w:rsidR="007035DE" w:rsidRPr="007035DE" w:rsidTr="007035DE">
        <w:trPr>
          <w:trHeight w:val="270"/>
        </w:trPr>
        <w:tc>
          <w:tcPr>
            <w:tcW w:w="50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0408" w:type="dxa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7035DE" w:rsidRPr="007035DE" w:rsidTr="007035DE">
        <w:trPr>
          <w:trHeight w:val="300"/>
        </w:trPr>
        <w:tc>
          <w:tcPr>
            <w:tcW w:w="50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0408" w:type="dxa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Совета депутатов шестого созыва</w:t>
            </w:r>
          </w:p>
        </w:tc>
      </w:tr>
      <w:tr w:rsidR="007035DE" w:rsidRPr="007035DE" w:rsidTr="007035DE">
        <w:trPr>
          <w:trHeight w:val="300"/>
        </w:trPr>
        <w:tc>
          <w:tcPr>
            <w:tcW w:w="50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0408" w:type="dxa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от "30" марта 2021г. № 10/42</w:t>
            </w:r>
          </w:p>
        </w:tc>
      </w:tr>
      <w:tr w:rsidR="007035DE" w:rsidRPr="007035DE" w:rsidTr="007035DE">
        <w:trPr>
          <w:trHeight w:val="300"/>
        </w:trPr>
        <w:tc>
          <w:tcPr>
            <w:tcW w:w="50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0408" w:type="dxa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315"/>
        </w:trPr>
        <w:tc>
          <w:tcPr>
            <w:tcW w:w="15451" w:type="dxa"/>
            <w:gridSpan w:val="4"/>
            <w:noWrap/>
            <w:hideMark/>
          </w:tcPr>
          <w:p w:rsidR="007035DE" w:rsidRPr="007035DE" w:rsidRDefault="007035DE" w:rsidP="007035DE">
            <w:pPr>
              <w:jc w:val="center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Доходы бюджета поселения на 2021 год и плановый период 2022-2023 годов.</w:t>
            </w:r>
          </w:p>
        </w:tc>
      </w:tr>
    </w:tbl>
    <w:p w:rsidR="00033CA4" w:rsidRPr="007035DE" w:rsidRDefault="00033CA4" w:rsidP="00F82BA4">
      <w:pPr>
        <w:jc w:val="both"/>
        <w:rPr>
          <w:sz w:val="24"/>
          <w:szCs w:val="24"/>
        </w:rPr>
      </w:pPr>
    </w:p>
    <w:tbl>
      <w:tblPr>
        <w:tblW w:w="164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97"/>
        <w:gridCol w:w="758"/>
        <w:gridCol w:w="567"/>
        <w:gridCol w:w="567"/>
        <w:gridCol w:w="567"/>
        <w:gridCol w:w="708"/>
        <w:gridCol w:w="567"/>
        <w:gridCol w:w="709"/>
        <w:gridCol w:w="709"/>
        <w:gridCol w:w="5953"/>
        <w:gridCol w:w="1276"/>
        <w:gridCol w:w="1134"/>
        <w:gridCol w:w="1134"/>
        <w:gridCol w:w="960"/>
      </w:tblGrid>
      <w:tr w:rsidR="007035DE" w:rsidRPr="007035DE" w:rsidTr="007035DE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5DE" w:rsidRPr="007035DE" w:rsidRDefault="007035DE" w:rsidP="007035DE">
            <w:pPr>
              <w:jc w:val="center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8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Код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Код программы (подпрограммы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310,71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327,73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93,78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120,40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120,40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5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55,80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6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55,80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9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72,90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72,90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-7,40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-7,60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-8,60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5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-7,40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-7,60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-8,60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95,58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60,47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5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35,11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8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11967,86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11986,33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12009,54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11967,86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11986,33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12009,54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4450,44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3732,70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3732,70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4450,44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3732,70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3732,70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4450,44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3732,70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3732,70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3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3920,83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2392,79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2392,79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529,61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1339,91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1339,91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532,67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550,99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532,67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550,99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532,67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550,99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457,97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476,29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7035DE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lastRenderedPageBreak/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0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111,09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111,09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6891,92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7609,66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7609,66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6891,92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7609,66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7609,66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6891,92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7609,66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7609,66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17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5003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center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(иной межбюджетный трансферт, передаваемый бюджетам сельских поселений из бюджетов муниципального района на сбалансированность по реализации ими отдельных расходных обязательств)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6891,92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7609,66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7609,66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255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both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12278,57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12305,10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5DE" w:rsidRPr="007035DE" w:rsidRDefault="007035DE" w:rsidP="007035DE">
            <w:pPr>
              <w:jc w:val="right"/>
              <w:rPr>
                <w:color w:val="000000"/>
                <w:sz w:val="24"/>
                <w:szCs w:val="24"/>
              </w:rPr>
            </w:pPr>
            <w:r w:rsidRPr="007035DE">
              <w:rPr>
                <w:color w:val="000000"/>
                <w:sz w:val="24"/>
                <w:szCs w:val="24"/>
              </w:rPr>
              <w:t>12337,27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5DE" w:rsidRPr="007035DE" w:rsidRDefault="007035DE" w:rsidP="007035DE">
            <w:pPr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</w:tbl>
    <w:p w:rsidR="00033CA4" w:rsidRPr="007035DE" w:rsidRDefault="00033CA4" w:rsidP="00F82BA4">
      <w:pPr>
        <w:jc w:val="both"/>
        <w:rPr>
          <w:sz w:val="24"/>
          <w:szCs w:val="24"/>
        </w:rPr>
      </w:pPr>
    </w:p>
    <w:p w:rsidR="00033CA4" w:rsidRPr="007035DE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p w:rsidR="007035DE" w:rsidRDefault="007035DE" w:rsidP="00F82BA4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3"/>
        <w:gridCol w:w="6823"/>
        <w:gridCol w:w="1316"/>
        <w:gridCol w:w="1620"/>
        <w:gridCol w:w="1738"/>
        <w:gridCol w:w="1776"/>
      </w:tblGrid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3"/>
            <w:noWrap/>
            <w:hideMark/>
          </w:tcPr>
          <w:p w:rsidR="007035DE" w:rsidRPr="007035DE" w:rsidRDefault="007035DE" w:rsidP="007035DE">
            <w:pPr>
              <w:jc w:val="right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Приложение № 4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3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3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Совета депутатов шестого созыва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3"/>
            <w:noWrap/>
            <w:hideMark/>
          </w:tcPr>
          <w:p w:rsidR="007035DE" w:rsidRPr="007035DE" w:rsidRDefault="007035DE" w:rsidP="007035DE">
            <w:pPr>
              <w:jc w:val="right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от "30"марта 2021г. № 10/42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911"/>
        </w:trPr>
        <w:tc>
          <w:tcPr>
            <w:tcW w:w="14186" w:type="dxa"/>
            <w:gridSpan w:val="6"/>
            <w:hideMark/>
          </w:tcPr>
          <w:p w:rsidR="007035DE" w:rsidRPr="007035DE" w:rsidRDefault="007035DE" w:rsidP="007035DE">
            <w:pPr>
              <w:jc w:val="center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7035DE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7035DE">
              <w:rPr>
                <w:b/>
                <w:bCs/>
                <w:sz w:val="24"/>
                <w:szCs w:val="24"/>
              </w:rPr>
              <w:br/>
              <w:t>на 2021 год и плановый период 2022-2023 годов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(тыс. рублей)</w:t>
            </w:r>
          </w:p>
        </w:tc>
      </w:tr>
      <w:tr w:rsidR="007035DE" w:rsidRPr="007035DE" w:rsidTr="007035DE">
        <w:trPr>
          <w:trHeight w:val="945"/>
        </w:trPr>
        <w:tc>
          <w:tcPr>
            <w:tcW w:w="913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№ строки</w:t>
            </w:r>
          </w:p>
        </w:tc>
        <w:tc>
          <w:tcPr>
            <w:tcW w:w="6823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620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738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Сумма на 2022 год</w:t>
            </w:r>
          </w:p>
        </w:tc>
        <w:tc>
          <w:tcPr>
            <w:tcW w:w="177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Сумма на 2023 год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3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5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035DE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6 675,22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6 007,41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7 223,35   </w:t>
            </w:r>
          </w:p>
        </w:tc>
      </w:tr>
      <w:tr w:rsidR="007035DE" w:rsidRPr="007035DE" w:rsidTr="007035DE">
        <w:trPr>
          <w:trHeight w:val="630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2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0102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1 057,54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1 057,54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1 057,54   </w:t>
            </w:r>
          </w:p>
        </w:tc>
      </w:tr>
      <w:tr w:rsidR="007035DE" w:rsidRPr="007035DE" w:rsidTr="007035DE">
        <w:trPr>
          <w:trHeight w:val="94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3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5 103,92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4 630,47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5 846,41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4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0107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5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  5,00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6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508,75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314,40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314,40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7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035DE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105,35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  106,20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   111,09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8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0203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105,35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106,20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111,09   </w:t>
            </w:r>
          </w:p>
        </w:tc>
      </w:tr>
      <w:tr w:rsidR="007035DE" w:rsidRPr="007035DE" w:rsidTr="007035DE">
        <w:trPr>
          <w:trHeight w:val="630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9</w:t>
            </w:r>
          </w:p>
        </w:tc>
        <w:tc>
          <w:tcPr>
            <w:tcW w:w="6823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035DE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2 646,37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2 672,44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2 999,94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10</w:t>
            </w:r>
          </w:p>
        </w:tc>
        <w:tc>
          <w:tcPr>
            <w:tcW w:w="6823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0310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2 646,37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2 672,44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2 999,94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11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035DE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553,45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  579,82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   602,88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0401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13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553,45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579,82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602,88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14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035DE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788,96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  996,65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1 400,00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15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788,96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996,65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1 400,00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16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035DE">
              <w:rPr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1 942,57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1 942,57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            -  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17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Культура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1 942,57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1 942,57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18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7035DE" w:rsidRPr="007035DE" w:rsidTr="007035DE">
        <w:trPr>
          <w:trHeight w:val="315"/>
        </w:trPr>
        <w:tc>
          <w:tcPr>
            <w:tcW w:w="7736" w:type="dxa"/>
            <w:gridSpan w:val="2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12 711,92   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12 305,10   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b/>
                <w:bCs/>
                <w:sz w:val="24"/>
                <w:szCs w:val="24"/>
              </w:rPr>
            </w:pPr>
            <w:r w:rsidRPr="007035DE">
              <w:rPr>
                <w:b/>
                <w:bCs/>
                <w:sz w:val="24"/>
                <w:szCs w:val="24"/>
              </w:rPr>
              <w:t xml:space="preserve">         12 337,27   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</w:tr>
      <w:tr w:rsidR="007035DE" w:rsidRPr="007035DE" w:rsidTr="007035DE">
        <w:trPr>
          <w:trHeight w:val="315"/>
        </w:trPr>
        <w:tc>
          <w:tcPr>
            <w:tcW w:w="913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7035DE" w:rsidRPr="007035DE" w:rsidRDefault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0,00</w:t>
            </w:r>
          </w:p>
        </w:tc>
        <w:tc>
          <w:tcPr>
            <w:tcW w:w="1738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0,00</w:t>
            </w:r>
          </w:p>
        </w:tc>
        <w:tc>
          <w:tcPr>
            <w:tcW w:w="1776" w:type="dxa"/>
            <w:noWrap/>
            <w:hideMark/>
          </w:tcPr>
          <w:p w:rsidR="007035DE" w:rsidRPr="007035DE" w:rsidRDefault="007035DE" w:rsidP="007035DE">
            <w:pPr>
              <w:jc w:val="both"/>
              <w:rPr>
                <w:sz w:val="24"/>
                <w:szCs w:val="24"/>
              </w:rPr>
            </w:pPr>
            <w:r w:rsidRPr="007035DE">
              <w:rPr>
                <w:sz w:val="24"/>
                <w:szCs w:val="24"/>
              </w:rPr>
              <w:t>0,00</w:t>
            </w:r>
          </w:p>
        </w:tc>
      </w:tr>
    </w:tbl>
    <w:p w:rsidR="007035DE" w:rsidRPr="007035DE" w:rsidRDefault="007035DE" w:rsidP="00F82BA4">
      <w:pPr>
        <w:jc w:val="both"/>
        <w:rPr>
          <w:sz w:val="24"/>
          <w:szCs w:val="24"/>
        </w:rPr>
      </w:pPr>
    </w:p>
    <w:p w:rsidR="00033CA4" w:rsidRPr="007035DE" w:rsidRDefault="00033CA4" w:rsidP="00F82BA4">
      <w:pPr>
        <w:jc w:val="both"/>
        <w:rPr>
          <w:sz w:val="24"/>
          <w:szCs w:val="24"/>
        </w:rPr>
      </w:pPr>
    </w:p>
    <w:p w:rsidR="00033CA4" w:rsidRPr="007035DE" w:rsidRDefault="00033CA4" w:rsidP="00F82BA4">
      <w:pPr>
        <w:jc w:val="both"/>
        <w:rPr>
          <w:sz w:val="24"/>
          <w:szCs w:val="24"/>
        </w:rPr>
      </w:pPr>
    </w:p>
    <w:p w:rsidR="00033CA4" w:rsidRPr="007035DE" w:rsidRDefault="00033CA4" w:rsidP="00F82BA4">
      <w:pPr>
        <w:jc w:val="both"/>
        <w:rPr>
          <w:sz w:val="24"/>
          <w:szCs w:val="24"/>
        </w:rPr>
      </w:pPr>
    </w:p>
    <w:p w:rsidR="00033CA4" w:rsidRPr="007035DE" w:rsidRDefault="00033CA4" w:rsidP="00F82BA4">
      <w:pPr>
        <w:jc w:val="both"/>
        <w:rPr>
          <w:sz w:val="24"/>
          <w:szCs w:val="24"/>
        </w:rPr>
      </w:pPr>
    </w:p>
    <w:p w:rsidR="00033CA4" w:rsidRDefault="00033CA4" w:rsidP="00F82BA4">
      <w:pPr>
        <w:jc w:val="both"/>
        <w:rPr>
          <w:sz w:val="24"/>
          <w:szCs w:val="24"/>
        </w:rPr>
      </w:pPr>
    </w:p>
    <w:p w:rsidR="00815EAF" w:rsidRDefault="00815EAF" w:rsidP="00F82BA4">
      <w:pPr>
        <w:jc w:val="both"/>
        <w:rPr>
          <w:sz w:val="24"/>
          <w:szCs w:val="24"/>
        </w:rPr>
        <w:sectPr w:rsidR="00815EAF" w:rsidSect="00033CA4">
          <w:pgSz w:w="16840" w:h="11907" w:orient="landscape"/>
          <w:pgMar w:top="1701" w:right="1134" w:bottom="851" w:left="1134" w:header="567" w:footer="0" w:gutter="0"/>
          <w:cols w:space="720"/>
          <w:docGrid w:linePitch="272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3"/>
        <w:gridCol w:w="3582"/>
        <w:gridCol w:w="1262"/>
        <w:gridCol w:w="1257"/>
        <w:gridCol w:w="1430"/>
        <w:gridCol w:w="2296"/>
        <w:gridCol w:w="1275"/>
        <w:gridCol w:w="1276"/>
        <w:gridCol w:w="1276"/>
      </w:tblGrid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6123" w:type="dxa"/>
            <w:gridSpan w:val="4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Приложение № 5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6123" w:type="dxa"/>
            <w:gridSpan w:val="4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6123" w:type="dxa"/>
            <w:gridSpan w:val="4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Совета </w:t>
            </w:r>
            <w:r w:rsidRPr="00815EAF">
              <w:rPr>
                <w:sz w:val="24"/>
                <w:szCs w:val="24"/>
              </w:rPr>
              <w:t>депутатов шестого созыва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6123" w:type="dxa"/>
            <w:gridSpan w:val="4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от "30"марта 2021г. № 10/42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</w:tr>
      <w:tr w:rsidR="00815EAF" w:rsidRPr="00815EAF" w:rsidTr="00815EAF">
        <w:trPr>
          <w:trHeight w:val="315"/>
        </w:trPr>
        <w:tc>
          <w:tcPr>
            <w:tcW w:w="14567" w:type="dxa"/>
            <w:gridSpan w:val="9"/>
            <w:noWrap/>
            <w:hideMark/>
          </w:tcPr>
          <w:p w:rsidR="00815EAF" w:rsidRPr="00815EAF" w:rsidRDefault="00815EAF" w:rsidP="0081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Ведомственная структура расходов бюджета Кулаковского сельсовета</w:t>
            </w:r>
          </w:p>
        </w:tc>
      </w:tr>
      <w:tr w:rsidR="00815EAF" w:rsidRPr="00815EAF" w:rsidTr="00815EAF">
        <w:trPr>
          <w:trHeight w:val="315"/>
        </w:trPr>
        <w:tc>
          <w:tcPr>
            <w:tcW w:w="14567" w:type="dxa"/>
            <w:gridSpan w:val="9"/>
            <w:noWrap/>
            <w:hideMark/>
          </w:tcPr>
          <w:p w:rsidR="00815EAF" w:rsidRPr="00815EAF" w:rsidRDefault="00815EAF" w:rsidP="0081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на 2021 год и плановый период 2022-2023 гг.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(тыс. рублей)</w:t>
            </w:r>
          </w:p>
        </w:tc>
      </w:tr>
      <w:tr w:rsidR="00815EAF" w:rsidRPr="00815EAF" w:rsidTr="00815EAF">
        <w:trPr>
          <w:trHeight w:val="945"/>
        </w:trPr>
        <w:tc>
          <w:tcPr>
            <w:tcW w:w="913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№ строки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257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430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2296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276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Сумма на 2022 год</w:t>
            </w:r>
          </w:p>
        </w:tc>
        <w:tc>
          <w:tcPr>
            <w:tcW w:w="1276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Сумма на 2023 год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4</w:t>
            </w:r>
          </w:p>
        </w:tc>
        <w:tc>
          <w:tcPr>
            <w:tcW w:w="2296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12 711,92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12 305,10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12 337,27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15EAF">
              <w:rPr>
                <w:b/>
                <w:bCs/>
                <w:sz w:val="24"/>
                <w:szCs w:val="24"/>
              </w:rPr>
              <w:t xml:space="preserve">6 675,22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6 007,41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7 223,35   </w:t>
            </w:r>
          </w:p>
        </w:tc>
      </w:tr>
      <w:tr w:rsidR="00815EAF" w:rsidRPr="00815EAF" w:rsidTr="00815EAF">
        <w:trPr>
          <w:trHeight w:val="87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                 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5EAF">
              <w:rPr>
                <w:sz w:val="24"/>
                <w:szCs w:val="24"/>
              </w:rPr>
              <w:t xml:space="preserve">1 057,54   </w:t>
            </w:r>
          </w:p>
        </w:tc>
      </w:tr>
      <w:tr w:rsidR="00815EAF" w:rsidRPr="00815EAF" w:rsidTr="00815EAF">
        <w:trPr>
          <w:trHeight w:val="135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МУНИЦИПАЛЬНАЯ ПРОГРАММА № 1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15EAF">
              <w:rPr>
                <w:sz w:val="24"/>
                <w:szCs w:val="24"/>
              </w:rPr>
              <w:t xml:space="preserve">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15EAF">
              <w:rPr>
                <w:sz w:val="24"/>
                <w:szCs w:val="24"/>
              </w:rPr>
              <w:t xml:space="preserve">1 057,54   </w:t>
            </w:r>
          </w:p>
        </w:tc>
      </w:tr>
      <w:tr w:rsidR="00815EAF" w:rsidRPr="00815EAF" w:rsidTr="00815EAF">
        <w:trPr>
          <w:trHeight w:val="45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Подпрограмма № 1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15EAF">
              <w:rPr>
                <w:sz w:val="24"/>
                <w:szCs w:val="24"/>
              </w:rPr>
              <w:t xml:space="preserve">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EAF">
              <w:rPr>
                <w:sz w:val="24"/>
                <w:szCs w:val="24"/>
              </w:rPr>
              <w:t xml:space="preserve"> 1 057,54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Глава муниципального образования в рамках подпрограммы № 1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5EAF">
              <w:rPr>
                <w:sz w:val="24"/>
                <w:szCs w:val="24"/>
              </w:rPr>
              <w:t xml:space="preserve">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5EAF">
              <w:rPr>
                <w:sz w:val="24"/>
                <w:szCs w:val="24"/>
              </w:rPr>
              <w:t xml:space="preserve"> 1 057,54   </w:t>
            </w:r>
          </w:p>
        </w:tc>
      </w:tr>
      <w:tr w:rsidR="00815EAF" w:rsidRPr="00815EAF" w:rsidTr="00815EAF">
        <w:trPr>
          <w:trHeight w:val="150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5EAF">
              <w:rPr>
                <w:sz w:val="24"/>
                <w:szCs w:val="24"/>
              </w:rPr>
              <w:t xml:space="preserve"> 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1 057,54   </w:t>
            </w:r>
          </w:p>
        </w:tc>
      </w:tr>
      <w:tr w:rsidR="00815EAF" w:rsidRPr="00815EAF" w:rsidTr="00815EAF">
        <w:trPr>
          <w:trHeight w:val="69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1 057,54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1 057,54   </w:t>
            </w:r>
          </w:p>
        </w:tc>
      </w:tr>
      <w:tr w:rsidR="00815EAF" w:rsidRPr="00815EAF" w:rsidTr="00815EAF">
        <w:trPr>
          <w:trHeight w:val="118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15EAF">
              <w:rPr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                 5 103,92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4 630,47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5 846,41   </w:t>
            </w:r>
          </w:p>
        </w:tc>
      </w:tr>
      <w:tr w:rsidR="00815EAF" w:rsidRPr="00815EAF" w:rsidTr="00815EAF">
        <w:trPr>
          <w:trHeight w:val="148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МУНИЦИПАЛЬНАЯ ПРОГРАММА № 1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5 103,92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4 630,47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5EAF">
              <w:rPr>
                <w:sz w:val="24"/>
                <w:szCs w:val="24"/>
              </w:rPr>
              <w:t xml:space="preserve">5 846,41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11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Подпрограмма № 1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5 103,92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4 630,47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5EAF">
              <w:rPr>
                <w:sz w:val="24"/>
                <w:szCs w:val="24"/>
              </w:rPr>
              <w:t xml:space="preserve">5 846,41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12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5 098,82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4 625,37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5 841,31   </w:t>
            </w:r>
          </w:p>
        </w:tc>
      </w:tr>
      <w:tr w:rsidR="00815EAF" w:rsidRPr="00815EAF" w:rsidTr="00815EAF">
        <w:trPr>
          <w:trHeight w:val="142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13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4 044,70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4 044,70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4 044,70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14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4 044,70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4 044,70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EAF">
              <w:rPr>
                <w:sz w:val="24"/>
                <w:szCs w:val="24"/>
              </w:rPr>
              <w:t xml:space="preserve">4 044,70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0010000210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1 044,12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570,67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1 786,61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16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1 044,12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570,67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5EAF">
              <w:rPr>
                <w:sz w:val="24"/>
                <w:szCs w:val="24"/>
              </w:rPr>
              <w:t xml:space="preserve">1 786,61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17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10,00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10,00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18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10,00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10,00   </w:t>
            </w:r>
          </w:p>
        </w:tc>
      </w:tr>
      <w:tr w:rsidR="00815EAF" w:rsidRPr="00815EAF" w:rsidTr="00815EAF">
        <w:trPr>
          <w:trHeight w:val="72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19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0110075140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    5,10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5,10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5,10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0110075140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5,10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5,10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5,10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21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0110075140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5,10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5,10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5,10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22</w:t>
            </w:r>
          </w:p>
        </w:tc>
        <w:tc>
          <w:tcPr>
            <w:tcW w:w="3582" w:type="dxa"/>
            <w:hideMark/>
          </w:tcPr>
          <w:p w:rsidR="00815EAF" w:rsidRPr="00815EAF" w:rsidRDefault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01 07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23</w:t>
            </w:r>
          </w:p>
        </w:tc>
        <w:tc>
          <w:tcPr>
            <w:tcW w:w="3582" w:type="dxa"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Непрограммные расходы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01 07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9 200000000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</w:t>
            </w:r>
          </w:p>
        </w:tc>
        <w:tc>
          <w:tcPr>
            <w:tcW w:w="3582" w:type="dxa"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Обеспечение деятельности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01 07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9 210000260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82" w:type="dxa"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Выборы депутатов в рамках непрограммных расходов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01 07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9 210000260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26</w:t>
            </w:r>
          </w:p>
        </w:tc>
        <w:tc>
          <w:tcPr>
            <w:tcW w:w="3582" w:type="dxa"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27</w:t>
            </w:r>
          </w:p>
        </w:tc>
        <w:tc>
          <w:tcPr>
            <w:tcW w:w="3582" w:type="dxa"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01 07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9 210000260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880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28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5,00   </w:t>
            </w:r>
          </w:p>
        </w:tc>
      </w:tr>
      <w:tr w:rsidR="00815EAF" w:rsidRPr="00815EAF" w:rsidTr="00815EAF">
        <w:trPr>
          <w:trHeight w:val="141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29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МУНИЦИПАЛЬНАЯ ПРОГРАММА № 1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30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Подпрограмма № 1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Резервный фонд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0110010110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32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0110010110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33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0110010110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34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314,40</w:t>
            </w:r>
          </w:p>
        </w:tc>
      </w:tr>
      <w:tr w:rsidR="00815EAF" w:rsidRPr="00815EAF" w:rsidTr="00815EAF">
        <w:trPr>
          <w:trHeight w:val="75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35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Муниципальная программа № 1 «Содействие развитию местного самоуправления муниципального образования </w:t>
            </w:r>
            <w:r w:rsidRPr="00815EAF">
              <w:rPr>
                <w:sz w:val="24"/>
                <w:szCs w:val="24"/>
              </w:rPr>
              <w:lastRenderedPageBreak/>
              <w:t>Кулаковский сельсовет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Подпрограмма № 1 «Обеспечение реализации муниципальной программы»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37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Содержание объектов недвижимости (дом Культуры)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0110008010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38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0110008010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39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0110008010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314,40</w:t>
            </w:r>
          </w:p>
        </w:tc>
      </w:tr>
      <w:tr w:rsidR="00815EAF" w:rsidRPr="00815EAF" w:rsidTr="00815EAF">
        <w:trPr>
          <w:trHeight w:val="75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40</w:t>
            </w:r>
          </w:p>
        </w:tc>
        <w:tc>
          <w:tcPr>
            <w:tcW w:w="3582" w:type="dxa"/>
            <w:hideMark/>
          </w:tcPr>
          <w:p w:rsidR="00815EAF" w:rsidRPr="00815EAF" w:rsidRDefault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Непрограммные расходы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920000000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41</w:t>
            </w:r>
          </w:p>
        </w:tc>
        <w:tc>
          <w:tcPr>
            <w:tcW w:w="3582" w:type="dxa"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Обеспечение деятельности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921000000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201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42</w:t>
            </w:r>
          </w:p>
        </w:tc>
        <w:tc>
          <w:tcPr>
            <w:tcW w:w="3582" w:type="dxa"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Осуществление части полномочий муниципального образования Кулаковский сельсовет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</w:t>
            </w:r>
            <w:r w:rsidRPr="00815EAF">
              <w:rPr>
                <w:sz w:val="24"/>
                <w:szCs w:val="24"/>
              </w:rPr>
              <w:lastRenderedPageBreak/>
              <w:t xml:space="preserve">поселения муниципальному образованию Мотыгинский район 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126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44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Иной межбюджетный трансферт, перечисляемые районному бюджету из бюджета поселения на осуществление части полномочий по исполнению бюджета поселения в рамках непрограммных расходов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9210000210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45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105,35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106,20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111,09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46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105,35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106,20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111,09</w:t>
            </w:r>
          </w:p>
        </w:tc>
      </w:tr>
      <w:tr w:rsidR="00815EAF" w:rsidRPr="00815EAF" w:rsidTr="00815EAF">
        <w:trPr>
          <w:trHeight w:val="139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47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МУНИЦИПАЛЬНАЯ ПРОГРАММА № 1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105,35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106,20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111,09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48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Подпрограмма № 1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105,35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106,20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111,09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0110051180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105,35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106,20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111,09</w:t>
            </w:r>
          </w:p>
        </w:tc>
      </w:tr>
      <w:tr w:rsidR="00815EAF" w:rsidRPr="00815EAF" w:rsidTr="00815EAF">
        <w:trPr>
          <w:trHeight w:val="126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50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0110051180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103,65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103,52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111,09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51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0110051180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103,65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103,52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111,09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52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0110051180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1,70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2,68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53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0110051180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1,70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2,68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54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2 646,37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2 672,44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15EAF">
              <w:rPr>
                <w:b/>
                <w:bCs/>
                <w:sz w:val="24"/>
                <w:szCs w:val="24"/>
              </w:rPr>
              <w:t xml:space="preserve">2 999,94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55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2 646,37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2 672,44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2 999,94   </w:t>
            </w:r>
          </w:p>
        </w:tc>
      </w:tr>
      <w:tr w:rsidR="00815EAF" w:rsidRPr="00815EAF" w:rsidTr="00815EAF">
        <w:trPr>
          <w:trHeight w:val="169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МУНИЦИПАЛЬНАЯ ПРОГРАММА № 2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СЕЛЬСОВЕТ" 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0200000000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2 646,37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2 672,44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EAF">
              <w:rPr>
                <w:sz w:val="24"/>
                <w:szCs w:val="24"/>
              </w:rPr>
              <w:t xml:space="preserve">2 925,24   </w:t>
            </w:r>
          </w:p>
        </w:tc>
      </w:tr>
      <w:tr w:rsidR="00815EAF" w:rsidRPr="00815EAF" w:rsidTr="00815EAF">
        <w:trPr>
          <w:trHeight w:val="9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57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Подпрограмма "Обеспечение пожарной безопасности населенного пункта на территории 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2 646,37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2 672,44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2 925,24   </w:t>
            </w:r>
          </w:p>
        </w:tc>
      </w:tr>
      <w:tr w:rsidR="00815EAF" w:rsidRPr="00815EAF" w:rsidTr="00815EAF">
        <w:trPr>
          <w:trHeight w:val="126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58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0210000610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2 567,74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2 597,74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2 925,24   </w:t>
            </w:r>
          </w:p>
        </w:tc>
      </w:tr>
      <w:tr w:rsidR="00815EAF" w:rsidRPr="00815EAF" w:rsidTr="00815EAF">
        <w:trPr>
          <w:trHeight w:val="126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59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15EAF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0210000610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2 125,24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2 125,24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15EAF">
              <w:rPr>
                <w:sz w:val="24"/>
                <w:szCs w:val="24"/>
              </w:rPr>
              <w:t xml:space="preserve">2 125,24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0210000610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2 125,24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2 125,24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EAF">
              <w:rPr>
                <w:sz w:val="24"/>
                <w:szCs w:val="24"/>
              </w:rPr>
              <w:t xml:space="preserve"> 2 125,24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61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0210000610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442,50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472,50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800,00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62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0210000610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442,50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472,50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800,00   </w:t>
            </w:r>
          </w:p>
        </w:tc>
      </w:tr>
      <w:tr w:rsidR="00815EAF" w:rsidRPr="00815EAF" w:rsidTr="00815EAF">
        <w:trPr>
          <w:trHeight w:val="189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63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02100S4120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78,63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74,700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74,700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64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Закупки товаров, работ и услуг для обеспечения первичных мер пожарной безопасности 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02100S4120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  74,70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74,700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74,700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65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02100S4120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    3,93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553,45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579,82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602,88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67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553,45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579,82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602,88   </w:t>
            </w:r>
          </w:p>
        </w:tc>
      </w:tr>
      <w:tr w:rsidR="00815EAF" w:rsidRPr="00815EAF" w:rsidTr="00815EAF">
        <w:trPr>
          <w:trHeight w:val="135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68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МУНИЦИПАЛЬНАЯ ПРОГРАММА № 3 "ОБЕСПЕЧЕНИЕ ТРАНСПОРТНОЙ ДОСТУПНОСТИ ДЛЯ ЖИТЕЛЕЙ 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0300000000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553,45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579,82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602,88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69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Подпрограмма "Развитие и модернизация улично-дорожной сети"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553,45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579,82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602,88   </w:t>
            </w:r>
          </w:p>
        </w:tc>
      </w:tr>
      <w:tr w:rsidR="00815EAF" w:rsidRPr="00815EAF" w:rsidTr="00815EAF">
        <w:trPr>
          <w:trHeight w:val="94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70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Содержание автомобильных дорог общего пользования местного значения городских и сельских поселений в рамках подпрограммы "Развитие и модернизация улично-дорожной сети"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0310096020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112,10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115,90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120,40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71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0310096020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112,10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115,90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120,40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72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0310096020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112,10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115,90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120,40   </w:t>
            </w:r>
          </w:p>
        </w:tc>
      </w:tr>
      <w:tr w:rsidR="00815EAF" w:rsidRPr="00815EAF" w:rsidTr="00815EAF">
        <w:trPr>
          <w:trHeight w:val="94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03100S5080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441,35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457,97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476,29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74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03100S5080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440,35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457,97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476,29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75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03100S5080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440,35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457,97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476,29   </w:t>
            </w:r>
          </w:p>
        </w:tc>
      </w:tr>
      <w:tr w:rsidR="00815EAF" w:rsidRPr="00815EAF" w:rsidTr="00815EAF">
        <w:trPr>
          <w:trHeight w:val="94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76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Содержание автомобильных дорог общего пользования местного значения городских и сельских поселений в рамках подпрограммы "Развитие и модернизация улично-дорожной сети"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03100S5080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1,00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5,95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6,19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77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03100S5080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1,00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5,95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6,19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78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03100S5080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  1,00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5,95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6,19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79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788,96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996,65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15EAF">
              <w:rPr>
                <w:b/>
                <w:bCs/>
                <w:sz w:val="24"/>
                <w:szCs w:val="24"/>
              </w:rPr>
              <w:t xml:space="preserve">1 400,00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</w:t>
            </w:r>
            <w:r w:rsidRPr="00815EAF">
              <w:rPr>
                <w:sz w:val="24"/>
                <w:szCs w:val="24"/>
              </w:rPr>
              <w:lastRenderedPageBreak/>
              <w:t xml:space="preserve">788,96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 xml:space="preserve">           </w:t>
            </w:r>
            <w:r w:rsidRPr="00815EAF">
              <w:rPr>
                <w:sz w:val="24"/>
                <w:szCs w:val="24"/>
              </w:rPr>
              <w:lastRenderedPageBreak/>
              <w:t xml:space="preserve">996,65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Pr="00815EAF">
              <w:rPr>
                <w:sz w:val="24"/>
                <w:szCs w:val="24"/>
              </w:rPr>
              <w:t xml:space="preserve">1 400,00   </w:t>
            </w:r>
          </w:p>
        </w:tc>
      </w:tr>
      <w:tr w:rsidR="00815EAF" w:rsidRPr="00815EAF" w:rsidTr="00815EAF">
        <w:trPr>
          <w:trHeight w:val="129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МУНИЦИПАЛЬНАЯ ПРОГРАММА № 1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788,96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996,65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15EAF">
              <w:rPr>
                <w:sz w:val="24"/>
                <w:szCs w:val="24"/>
              </w:rPr>
              <w:t xml:space="preserve">1 400,00   </w:t>
            </w:r>
          </w:p>
        </w:tc>
      </w:tr>
      <w:tr w:rsidR="00815EAF" w:rsidRPr="00815EAF" w:rsidTr="00815EAF">
        <w:trPr>
          <w:trHeight w:val="94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82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Подпрограмма № 2 "Организация благоустройства в границах населенного пункта 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788,96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996,65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5EAF">
              <w:rPr>
                <w:sz w:val="24"/>
                <w:szCs w:val="24"/>
              </w:rPr>
              <w:t xml:space="preserve"> 1 400,00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83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670,50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670,50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750,00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84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670,50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670,50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750,00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85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670,50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670,50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750,00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86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0120096030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  50,00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50,00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50,00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87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0120096030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50,00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50,00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50,00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88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15EAF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0120096030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50,00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50,00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50,00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0120096040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     68,46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276,15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600,00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90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0120096040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68,46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276,15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600,00   </w:t>
            </w:r>
          </w:p>
        </w:tc>
      </w:tr>
      <w:tr w:rsidR="00815EAF" w:rsidRPr="00815EAF" w:rsidTr="00815EAF">
        <w:trPr>
          <w:trHeight w:val="63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91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0120096040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 68,46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276,15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600,00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93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Культура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EAF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94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Обеспечение деятельности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9000000000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EAF">
              <w:rPr>
                <w:sz w:val="24"/>
                <w:szCs w:val="24"/>
              </w:rPr>
              <w:t xml:space="preserve"> 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95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Непрограммные расходы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9210000000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EAF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126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96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Осуществление части полномочий по обеспечению населения услугами по организации досуга и услугами организации культуры в рамках непрограммных расходов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9210000610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97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9210000610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EAF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1260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358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Иные межбюджетные трансферты, перечисляемые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9210000610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5EAF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99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12 711,92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15EAF">
              <w:rPr>
                <w:b/>
                <w:bCs/>
                <w:sz w:val="24"/>
                <w:szCs w:val="24"/>
              </w:rPr>
              <w:t xml:space="preserve">12 305,10  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12 337,27   </w:t>
            </w:r>
          </w:p>
        </w:tc>
      </w:tr>
      <w:tr w:rsidR="00815EAF" w:rsidRPr="00815EAF" w:rsidTr="00815EAF">
        <w:trPr>
          <w:trHeight w:val="315"/>
        </w:trPr>
        <w:tc>
          <w:tcPr>
            <w:tcW w:w="913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</w:tbl>
    <w:p w:rsidR="00815EAF" w:rsidRDefault="00815EAF" w:rsidP="00F82BA4">
      <w:pPr>
        <w:jc w:val="both"/>
        <w:rPr>
          <w:sz w:val="24"/>
          <w:szCs w:val="24"/>
        </w:rPr>
        <w:sectPr w:rsidR="00815EAF" w:rsidSect="00033CA4">
          <w:pgSz w:w="16840" w:h="11907" w:orient="landscape"/>
          <w:pgMar w:top="1701" w:right="1134" w:bottom="851" w:left="1134" w:header="567" w:footer="0" w:gutter="0"/>
          <w:cols w:space="720"/>
          <w:docGrid w:linePitch="272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2"/>
        <w:gridCol w:w="5701"/>
        <w:gridCol w:w="1430"/>
        <w:gridCol w:w="1145"/>
        <w:gridCol w:w="1268"/>
        <w:gridCol w:w="1276"/>
        <w:gridCol w:w="1701"/>
        <w:gridCol w:w="1355"/>
      </w:tblGrid>
      <w:tr w:rsidR="00815EAF" w:rsidRPr="00815EAF" w:rsidTr="00815EAF">
        <w:trPr>
          <w:trHeight w:val="330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bookmarkStart w:id="0" w:name="RANGE!A1:H47"/>
            <w:bookmarkEnd w:id="0"/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noWrap/>
            <w:hideMark/>
          </w:tcPr>
          <w:p w:rsidR="00815EAF" w:rsidRPr="00815EAF" w:rsidRDefault="00815EAF" w:rsidP="00815EAF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Приложение № 6</w:t>
            </w:r>
          </w:p>
        </w:tc>
      </w:tr>
      <w:tr w:rsidR="00815EAF" w:rsidRPr="00815EAF" w:rsidTr="00815EAF">
        <w:trPr>
          <w:trHeight w:val="3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815EAF" w:rsidRPr="00815EAF" w:rsidTr="00815EAF">
        <w:trPr>
          <w:trHeight w:val="3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Совета депутатов шестого созыва</w:t>
            </w:r>
          </w:p>
        </w:tc>
      </w:tr>
      <w:tr w:rsidR="00815EAF" w:rsidRPr="00815EAF" w:rsidTr="00815EAF">
        <w:trPr>
          <w:trHeight w:val="3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noWrap/>
            <w:hideMark/>
          </w:tcPr>
          <w:p w:rsidR="00815EAF" w:rsidRPr="00815EAF" w:rsidRDefault="00815EAF" w:rsidP="00815EAF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от "30" марта 2021г. № 10/42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</w:tr>
      <w:tr w:rsidR="00815EAF" w:rsidRPr="00815EAF" w:rsidTr="00815EAF">
        <w:trPr>
          <w:trHeight w:val="735"/>
        </w:trPr>
        <w:tc>
          <w:tcPr>
            <w:tcW w:w="14788" w:type="dxa"/>
            <w:gridSpan w:val="8"/>
            <w:hideMark/>
          </w:tcPr>
          <w:p w:rsidR="00815EAF" w:rsidRPr="00815EAF" w:rsidRDefault="00815EAF" w:rsidP="00815EAF">
            <w:pPr>
              <w:jc w:val="center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классификации бюджета поселения на 2021 год и плановый период 2022-2023 гг.</w:t>
            </w:r>
          </w:p>
        </w:tc>
      </w:tr>
      <w:tr w:rsidR="00815EAF" w:rsidRPr="00815EAF" w:rsidTr="00815EAF">
        <w:trPr>
          <w:trHeight w:val="3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15EAF" w:rsidRPr="00815EAF" w:rsidRDefault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3056" w:type="dxa"/>
            <w:gridSpan w:val="2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(тыс. рублей) </w:t>
            </w:r>
          </w:p>
        </w:tc>
      </w:tr>
      <w:tr w:rsidR="00815EAF" w:rsidRPr="00815EAF" w:rsidTr="00BA2366">
        <w:trPr>
          <w:trHeight w:val="945"/>
        </w:trPr>
        <w:tc>
          <w:tcPr>
            <w:tcW w:w="912" w:type="dxa"/>
            <w:hideMark/>
          </w:tcPr>
          <w:p w:rsidR="00815EAF" w:rsidRPr="00815EAF" w:rsidRDefault="00815EAF" w:rsidP="00BA2366">
            <w:pPr>
              <w:jc w:val="center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№ строки</w:t>
            </w:r>
          </w:p>
        </w:tc>
        <w:tc>
          <w:tcPr>
            <w:tcW w:w="5701" w:type="dxa"/>
            <w:hideMark/>
          </w:tcPr>
          <w:p w:rsidR="00815EAF" w:rsidRPr="00815EAF" w:rsidRDefault="00815EAF" w:rsidP="00BA2366">
            <w:pPr>
              <w:jc w:val="center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30" w:type="dxa"/>
            <w:hideMark/>
          </w:tcPr>
          <w:p w:rsidR="00815EAF" w:rsidRPr="00815EAF" w:rsidRDefault="00815EAF" w:rsidP="00BA2366">
            <w:pPr>
              <w:jc w:val="center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hideMark/>
          </w:tcPr>
          <w:p w:rsidR="00815EAF" w:rsidRPr="00815EAF" w:rsidRDefault="00815EAF" w:rsidP="00BA2366">
            <w:pPr>
              <w:jc w:val="center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68" w:type="dxa"/>
            <w:hideMark/>
          </w:tcPr>
          <w:p w:rsidR="00815EAF" w:rsidRPr="00815EAF" w:rsidRDefault="00815EAF" w:rsidP="00BA2366">
            <w:pPr>
              <w:jc w:val="center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hideMark/>
          </w:tcPr>
          <w:p w:rsidR="00815EAF" w:rsidRPr="00815EAF" w:rsidRDefault="00815EAF" w:rsidP="00BA2366">
            <w:pPr>
              <w:jc w:val="center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701" w:type="dxa"/>
            <w:hideMark/>
          </w:tcPr>
          <w:p w:rsidR="00815EAF" w:rsidRPr="00815EAF" w:rsidRDefault="00815EAF" w:rsidP="00BA2366">
            <w:pPr>
              <w:jc w:val="center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Сумма на 2022 год</w:t>
            </w:r>
          </w:p>
        </w:tc>
        <w:tc>
          <w:tcPr>
            <w:tcW w:w="1355" w:type="dxa"/>
            <w:hideMark/>
          </w:tcPr>
          <w:p w:rsidR="00815EAF" w:rsidRPr="00815EAF" w:rsidRDefault="00815EAF" w:rsidP="00BA2366">
            <w:pPr>
              <w:jc w:val="center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Сумма на 2023 год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7</w:t>
            </w:r>
          </w:p>
        </w:tc>
      </w:tr>
      <w:tr w:rsidR="00815EAF" w:rsidRPr="00815EAF" w:rsidTr="00BA2366">
        <w:trPr>
          <w:trHeight w:val="660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МУНИЦИПАЛЬНАЯ ПРОГРАММА № 1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7 375,17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7 110,26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8 734,44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Подпрограмма № 1 "Обеспечение реализации муниципальной программы"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6 586,21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       6 113,61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7 334,44   </w:t>
            </w:r>
          </w:p>
        </w:tc>
      </w:tr>
      <w:tr w:rsidR="00815EAF" w:rsidRPr="00815EAF" w:rsidTr="00BA2366">
        <w:trPr>
          <w:trHeight w:val="58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Глава муниципального образования в рамках подпрограммы № 1 "Обеспечение реализации муниципальной программы"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120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1 057,54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1 057,54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1 057,54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vMerge w:val="restart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4</w:t>
            </w:r>
          </w:p>
        </w:tc>
        <w:tc>
          <w:tcPr>
            <w:tcW w:w="5701" w:type="dxa"/>
            <w:vMerge w:val="restart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vMerge w:val="restart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120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4 044,70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4 044,70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4 044,70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1 044,12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570,67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1 786,61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850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10,00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10,00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10,00   </w:t>
            </w:r>
          </w:p>
        </w:tc>
      </w:tr>
      <w:tr w:rsidR="00815EAF" w:rsidRPr="00815EAF" w:rsidTr="00BA2366">
        <w:trPr>
          <w:trHeight w:val="630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0110075140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5,10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5,10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5,10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6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Резервный фонд администрации Кулаковского </w:t>
            </w:r>
            <w:r w:rsidRPr="00815EAF"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0110010110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870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</w:t>
            </w:r>
            <w:r w:rsidRPr="00815EAF">
              <w:rPr>
                <w:sz w:val="24"/>
                <w:szCs w:val="24"/>
              </w:rPr>
              <w:lastRenderedPageBreak/>
              <w:t xml:space="preserve">5,00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 xml:space="preserve">               5,00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</w:t>
            </w:r>
            <w:r w:rsidRPr="00815EAF">
              <w:rPr>
                <w:sz w:val="24"/>
                <w:szCs w:val="24"/>
              </w:rPr>
              <w:lastRenderedPageBreak/>
              <w:t xml:space="preserve">5,00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vMerge w:val="restart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701" w:type="dxa"/>
            <w:vMerge w:val="restart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30" w:type="dxa"/>
            <w:vMerge w:val="restart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120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103,65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103,52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111,09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1,70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2,68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vMerge w:val="restart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</w:t>
            </w:r>
          </w:p>
        </w:tc>
        <w:tc>
          <w:tcPr>
            <w:tcW w:w="5701" w:type="dxa"/>
            <w:vMerge w:val="restart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Содержание объектов недвижимости</w:t>
            </w:r>
          </w:p>
        </w:tc>
        <w:tc>
          <w:tcPr>
            <w:tcW w:w="1430" w:type="dxa"/>
            <w:vMerge w:val="restart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0110008010</w:t>
            </w:r>
          </w:p>
        </w:tc>
        <w:tc>
          <w:tcPr>
            <w:tcW w:w="1145" w:type="dxa"/>
            <w:vMerge w:val="restart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vMerge w:val="restart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vMerge w:val="restart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314,40   </w:t>
            </w:r>
          </w:p>
        </w:tc>
        <w:tc>
          <w:tcPr>
            <w:tcW w:w="1701" w:type="dxa"/>
            <w:vMerge w:val="restart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314,40   </w:t>
            </w:r>
          </w:p>
        </w:tc>
        <w:tc>
          <w:tcPr>
            <w:tcW w:w="1355" w:type="dxa"/>
            <w:vMerge w:val="restart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314,40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</w:p>
        </w:tc>
      </w:tr>
      <w:tr w:rsidR="00815EAF" w:rsidRPr="00815EAF" w:rsidTr="00BA2366">
        <w:trPr>
          <w:trHeight w:val="630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Подпрограмма № 2 "Организация благоустройства в границах населенного пункта муниципального образования Кулаковский сельсовет"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788,96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          996,65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1 400,00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10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0120096010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670,50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670,50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750,00   </w:t>
            </w:r>
          </w:p>
        </w:tc>
      </w:tr>
      <w:tr w:rsidR="00815EAF" w:rsidRPr="00815EAF" w:rsidTr="00BA2366">
        <w:trPr>
          <w:trHeight w:val="34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11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0120096030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50,00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50,00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50,00   </w:t>
            </w:r>
          </w:p>
        </w:tc>
      </w:tr>
      <w:tr w:rsidR="00815EAF" w:rsidRPr="00815EAF" w:rsidTr="00BA2366">
        <w:trPr>
          <w:trHeight w:val="660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12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0120096040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68,46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276,15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600,00   </w:t>
            </w:r>
          </w:p>
        </w:tc>
      </w:tr>
      <w:tr w:rsidR="00815EAF" w:rsidRPr="00815EAF" w:rsidTr="00BA2366">
        <w:trPr>
          <w:trHeight w:val="9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13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МУНИЦИПАЛЬНАЯ ПРОГРАММА № 2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2 646,37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2 672,44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2 999,94   </w:t>
            </w:r>
          </w:p>
        </w:tc>
      </w:tr>
      <w:tr w:rsidR="00815EAF" w:rsidRPr="00815EAF" w:rsidTr="00BA2366">
        <w:trPr>
          <w:trHeight w:val="64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14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2 646,37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       2 672,44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2 999,94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vMerge w:val="restart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15</w:t>
            </w:r>
          </w:p>
        </w:tc>
        <w:tc>
          <w:tcPr>
            <w:tcW w:w="5701" w:type="dxa"/>
            <w:vMerge w:val="restart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430" w:type="dxa"/>
            <w:vMerge w:val="restart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110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2 125,24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2 125,24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2 125,24   </w:t>
            </w:r>
          </w:p>
        </w:tc>
      </w:tr>
      <w:tr w:rsidR="00815EAF" w:rsidRPr="00815EAF" w:rsidTr="00BA2366">
        <w:trPr>
          <w:trHeight w:val="645"/>
        </w:trPr>
        <w:tc>
          <w:tcPr>
            <w:tcW w:w="912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442,50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472,50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BA2366" w:rsidP="00BA2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15EAF" w:rsidRPr="00815EAF">
              <w:rPr>
                <w:sz w:val="24"/>
                <w:szCs w:val="24"/>
              </w:rPr>
              <w:t xml:space="preserve">800,00   </w:t>
            </w:r>
          </w:p>
        </w:tc>
      </w:tr>
      <w:tr w:rsidR="00815EAF" w:rsidRPr="00815EAF" w:rsidTr="00BA2366">
        <w:trPr>
          <w:trHeight w:val="46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02100S4120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BA2366" w:rsidP="00BA2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15EAF" w:rsidRPr="00815EAF">
              <w:rPr>
                <w:sz w:val="24"/>
                <w:szCs w:val="24"/>
              </w:rPr>
              <w:t xml:space="preserve">74,70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74,700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74,700 </w:t>
            </w:r>
          </w:p>
        </w:tc>
      </w:tr>
      <w:tr w:rsidR="00815EAF" w:rsidRPr="00815EAF" w:rsidTr="00BA2366">
        <w:trPr>
          <w:trHeight w:val="46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17</w:t>
            </w:r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Софинансирование субсидии на обеспечение первичных мер пожарной безопасности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02100S4120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BA2366" w:rsidP="00BA2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EAF" w:rsidRPr="00815EAF">
              <w:rPr>
                <w:sz w:val="24"/>
                <w:szCs w:val="24"/>
              </w:rPr>
              <w:t xml:space="preserve">3,93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0,00 </w:t>
            </w:r>
          </w:p>
        </w:tc>
      </w:tr>
      <w:tr w:rsidR="00815EAF" w:rsidRPr="00815EAF" w:rsidTr="00BA2366">
        <w:trPr>
          <w:trHeight w:val="85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18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МУНИЦИПАЛЬНАЯ ПРОГРАММА № 3 "ОБЕСПЕЧЕНИЕ ТРАНСПОРТНОЙ ДОСТУПНОСТИ ДЛЯ ЖИТЕЛЕЙ МУНИЦИПАЛЬНОГО ОБРАЗОВАНИЯ КУЛАКОВСКИЙ СЕЛЬСОВЕТ"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553,45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   579,82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602,88   </w:t>
            </w:r>
          </w:p>
        </w:tc>
      </w:tr>
      <w:tr w:rsidR="00815EAF" w:rsidRPr="00815EAF" w:rsidTr="00BA2366">
        <w:trPr>
          <w:trHeight w:val="46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19</w:t>
            </w:r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Подпрограмма "Развитие и модернизация улично-дорожной сети"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>0310000000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BA2366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815EAF" w:rsidRPr="00815EAF">
              <w:rPr>
                <w:b/>
                <w:bCs/>
                <w:i/>
                <w:iCs/>
                <w:sz w:val="24"/>
                <w:szCs w:val="24"/>
              </w:rPr>
              <w:t xml:space="preserve">53,45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          579,82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15EAF">
              <w:rPr>
                <w:b/>
                <w:bCs/>
                <w:i/>
                <w:iCs/>
                <w:sz w:val="24"/>
                <w:szCs w:val="24"/>
              </w:rPr>
              <w:t xml:space="preserve">602,88   </w:t>
            </w:r>
          </w:p>
        </w:tc>
      </w:tr>
      <w:tr w:rsidR="00815EAF" w:rsidRPr="00815EAF" w:rsidTr="00BA2366">
        <w:trPr>
          <w:trHeight w:val="9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20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Содержание автомобильных дорог общего пользования местного значения городских и сельских поселений в рамках подпрограммы "Развитие и модернизация улично - дорожной сети"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0310096020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112,10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115,90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120,40   </w:t>
            </w:r>
          </w:p>
        </w:tc>
      </w:tr>
      <w:tr w:rsidR="00815EAF" w:rsidRPr="00815EAF" w:rsidTr="00BA2366">
        <w:trPr>
          <w:trHeight w:val="750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21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03100S5080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0409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440,35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457,97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476,29   </w:t>
            </w:r>
          </w:p>
        </w:tc>
      </w:tr>
      <w:tr w:rsidR="00815EAF" w:rsidRPr="00815EAF" w:rsidTr="00BA2366">
        <w:trPr>
          <w:trHeight w:val="88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22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Содержание автомобильных дорог общего пользования местного значения городских и сельских поселений в рамках подпрограммы "Развитие и модернизация улично</w:t>
            </w:r>
            <w:bookmarkStart w:id="1" w:name="_GoBack"/>
            <w:bookmarkEnd w:id="1"/>
            <w:r w:rsidRPr="00815EAF">
              <w:rPr>
                <w:sz w:val="24"/>
                <w:szCs w:val="24"/>
              </w:rPr>
              <w:t xml:space="preserve"> - дорожной сети"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03100S5080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0409 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BA2366" w:rsidP="00BA2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15EAF" w:rsidRPr="00815EAF">
              <w:rPr>
                <w:sz w:val="24"/>
                <w:szCs w:val="24"/>
              </w:rPr>
              <w:t xml:space="preserve">1,00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5,95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BA2366" w:rsidP="00BA2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5EAF" w:rsidRPr="00815EAF">
              <w:rPr>
                <w:sz w:val="24"/>
                <w:szCs w:val="24"/>
              </w:rPr>
              <w:t xml:space="preserve">6,19   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23</w:t>
            </w:r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Непрограммные расходы администрации Кулаковского сельсовета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921000000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2 136,92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  1 942,57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BA2366">
        <w:trPr>
          <w:trHeight w:val="94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24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Осуществление части полномочий по обеспечению населения услугами по организации досуга и услугами организации культуры в рамках непрограммных расходов администрации Первомайского сельсовета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9210000610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1 942,57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1 942,57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BA2366">
        <w:trPr>
          <w:trHeight w:val="720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25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Выборы депутатов в рамках непрограммных расходов администрации Кулаковского сельсовета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9210000260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880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0107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BA2366">
        <w:trPr>
          <w:trHeight w:val="1530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701" w:type="dxa"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Осуществление части полномочий муниципального образования Кулаковский сельсовет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муниципальному образованию Мотыгинский район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9210000210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540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 xml:space="preserve">              194,35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27</w:t>
            </w:r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0,00</w:t>
            </w:r>
          </w:p>
        </w:tc>
      </w:tr>
      <w:tr w:rsidR="00815EAF" w:rsidRPr="00815EAF" w:rsidTr="00BA2366">
        <w:trPr>
          <w:trHeight w:val="315"/>
        </w:trPr>
        <w:tc>
          <w:tcPr>
            <w:tcW w:w="912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sz w:val="24"/>
                <w:szCs w:val="24"/>
              </w:rPr>
            </w:pPr>
            <w:r w:rsidRPr="00815EAF">
              <w:rPr>
                <w:sz w:val="24"/>
                <w:szCs w:val="24"/>
              </w:rPr>
              <w:t> </w:t>
            </w:r>
          </w:p>
        </w:tc>
        <w:tc>
          <w:tcPr>
            <w:tcW w:w="5701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15EAF" w:rsidRPr="00815EAF" w:rsidRDefault="00815EAF" w:rsidP="00815EAF">
            <w:pPr>
              <w:jc w:val="both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12 711,92   </w:t>
            </w:r>
          </w:p>
        </w:tc>
        <w:tc>
          <w:tcPr>
            <w:tcW w:w="1701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      12 305,10   </w:t>
            </w:r>
          </w:p>
        </w:tc>
        <w:tc>
          <w:tcPr>
            <w:tcW w:w="1355" w:type="dxa"/>
            <w:noWrap/>
            <w:hideMark/>
          </w:tcPr>
          <w:p w:rsidR="00815EAF" w:rsidRPr="00815EAF" w:rsidRDefault="00815EAF" w:rsidP="00BA2366">
            <w:pPr>
              <w:jc w:val="right"/>
              <w:rPr>
                <w:b/>
                <w:bCs/>
                <w:sz w:val="24"/>
                <w:szCs w:val="24"/>
              </w:rPr>
            </w:pPr>
            <w:r w:rsidRPr="00815EAF">
              <w:rPr>
                <w:b/>
                <w:bCs/>
                <w:sz w:val="24"/>
                <w:szCs w:val="24"/>
              </w:rPr>
              <w:t xml:space="preserve">12 337,27   </w:t>
            </w:r>
          </w:p>
        </w:tc>
      </w:tr>
    </w:tbl>
    <w:p w:rsidR="00815EAF" w:rsidRPr="007035DE" w:rsidRDefault="00815EAF" w:rsidP="00F82BA4">
      <w:pPr>
        <w:jc w:val="both"/>
        <w:rPr>
          <w:sz w:val="24"/>
          <w:szCs w:val="24"/>
        </w:rPr>
      </w:pPr>
    </w:p>
    <w:sectPr w:rsidR="00815EAF" w:rsidRPr="007035DE" w:rsidSect="00033CA4">
      <w:pgSz w:w="16840" w:h="11907" w:orient="landscape"/>
      <w:pgMar w:top="1701" w:right="1134" w:bottom="851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79" w:rsidRDefault="00C93579" w:rsidP="007035DE">
      <w:r>
        <w:separator/>
      </w:r>
    </w:p>
  </w:endnote>
  <w:endnote w:type="continuationSeparator" w:id="0">
    <w:p w:rsidR="00C93579" w:rsidRDefault="00C93579" w:rsidP="0070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79" w:rsidRDefault="00C93579" w:rsidP="007035DE">
      <w:r>
        <w:separator/>
      </w:r>
    </w:p>
  </w:footnote>
  <w:footnote w:type="continuationSeparator" w:id="0">
    <w:p w:rsidR="00C93579" w:rsidRDefault="00C93579" w:rsidP="0070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78"/>
    <w:rsid w:val="00033CA4"/>
    <w:rsid w:val="00037E78"/>
    <w:rsid w:val="000F0DDA"/>
    <w:rsid w:val="001138DF"/>
    <w:rsid w:val="00125E67"/>
    <w:rsid w:val="00284E87"/>
    <w:rsid w:val="00381173"/>
    <w:rsid w:val="00433BF8"/>
    <w:rsid w:val="00463453"/>
    <w:rsid w:val="004828B6"/>
    <w:rsid w:val="004A4FCB"/>
    <w:rsid w:val="004C2198"/>
    <w:rsid w:val="004E3C24"/>
    <w:rsid w:val="004F721B"/>
    <w:rsid w:val="00500666"/>
    <w:rsid w:val="00533632"/>
    <w:rsid w:val="00543EBD"/>
    <w:rsid w:val="00553D97"/>
    <w:rsid w:val="00570609"/>
    <w:rsid w:val="005732F7"/>
    <w:rsid w:val="005C134F"/>
    <w:rsid w:val="00630D5F"/>
    <w:rsid w:val="006535B2"/>
    <w:rsid w:val="006D01DF"/>
    <w:rsid w:val="007035DE"/>
    <w:rsid w:val="00722A83"/>
    <w:rsid w:val="007948CF"/>
    <w:rsid w:val="007C5454"/>
    <w:rsid w:val="00815EAF"/>
    <w:rsid w:val="008B62FB"/>
    <w:rsid w:val="008C1C95"/>
    <w:rsid w:val="008C74D7"/>
    <w:rsid w:val="008D6DEA"/>
    <w:rsid w:val="008F0EAB"/>
    <w:rsid w:val="00912EDF"/>
    <w:rsid w:val="00951DC3"/>
    <w:rsid w:val="00960571"/>
    <w:rsid w:val="00A85350"/>
    <w:rsid w:val="00AC00FC"/>
    <w:rsid w:val="00B37A14"/>
    <w:rsid w:val="00B6285E"/>
    <w:rsid w:val="00B629D9"/>
    <w:rsid w:val="00B7594D"/>
    <w:rsid w:val="00BA00F7"/>
    <w:rsid w:val="00BA2366"/>
    <w:rsid w:val="00BB539C"/>
    <w:rsid w:val="00BE42B0"/>
    <w:rsid w:val="00C257A5"/>
    <w:rsid w:val="00C451F7"/>
    <w:rsid w:val="00C93579"/>
    <w:rsid w:val="00CB5DFB"/>
    <w:rsid w:val="00D23878"/>
    <w:rsid w:val="00D6462B"/>
    <w:rsid w:val="00E03134"/>
    <w:rsid w:val="00EA38B6"/>
    <w:rsid w:val="00EC1108"/>
    <w:rsid w:val="00F55BEB"/>
    <w:rsid w:val="00F8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D913-2297-4BDB-9D67-D91255DA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table" w:styleId="a9">
    <w:name w:val="Table Grid"/>
    <w:basedOn w:val="a1"/>
    <w:uiPriority w:val="59"/>
    <w:rsid w:val="0003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035D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035DE"/>
    <w:rPr>
      <w:color w:val="800080"/>
      <w:u w:val="single"/>
    </w:rPr>
  </w:style>
  <w:style w:type="paragraph" w:customStyle="1" w:styleId="xl66">
    <w:name w:val="xl66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035D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70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7035DE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7035D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035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3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15EAF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15EA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15EAF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15EAF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815EAF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815EA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15EAF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81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81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1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1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81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815EAF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35</Pages>
  <Words>6770</Words>
  <Characters>38592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12</cp:revision>
  <cp:lastPrinted>2020-03-10T07:02:00Z</cp:lastPrinted>
  <dcterms:created xsi:type="dcterms:W3CDTF">2020-02-27T07:18:00Z</dcterms:created>
  <dcterms:modified xsi:type="dcterms:W3CDTF">2021-03-31T05:00:00Z</dcterms:modified>
</cp:coreProperties>
</file>