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7E16A0" w14:paraId="521626C8" w14:textId="77777777" w:rsidTr="00500CB9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4EB1" w14:textId="77777777" w:rsidR="007E16A0" w:rsidRDefault="007E16A0" w:rsidP="00500CB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9F22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DC7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7E16A0" w14:paraId="6CF9D1D8" w14:textId="77777777" w:rsidTr="00500CB9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9BED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7B9CA1B2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F41842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95379B7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2711DE0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893DD49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B9D1B3A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52A6B85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76B9313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4F61DDE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70E47894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7F2C90B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08176778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4E90A1D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35B1C1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5F1344B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17012C4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8CA3CC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2574A499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531C" w14:textId="77777777" w:rsidR="007E16A0" w:rsidRPr="002E69C9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270FFE43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B9A26CF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3CF9E34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F503E9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8A3E55F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2A364A6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5906F4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1F6C7F88" w14:textId="77777777" w:rsidR="007E16A0" w:rsidRPr="00DC6C83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065436C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67D856DB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88FA7B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EFE223E" w14:textId="77777777" w:rsidR="007E16A0" w:rsidRPr="00DC6C83" w:rsidRDefault="007E16A0" w:rsidP="00500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6B2E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1B40A891" w14:textId="77777777" w:rsidR="007E16A0" w:rsidRPr="00DC6C83" w:rsidRDefault="007E16A0" w:rsidP="00500C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C3B19B" w14:textId="77777777" w:rsidR="00706F89" w:rsidRDefault="00706F89" w:rsidP="00500CB9">
            <w:pPr>
              <w:pStyle w:val="a6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706F89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Распоряжение администрации </w:t>
            </w:r>
            <w:proofErr w:type="spellStart"/>
            <w:r w:rsidRPr="00706F89">
              <w:rPr>
                <w:rFonts w:eastAsiaTheme="minorHAnsi" w:cstheme="minorBidi"/>
                <w:sz w:val="18"/>
                <w:szCs w:val="18"/>
                <w:lang w:eastAsia="en-US"/>
              </w:rPr>
              <w:t>Мотыгинского</w:t>
            </w:r>
            <w:proofErr w:type="spellEnd"/>
            <w:r w:rsidRPr="00706F89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района Красноярского края от «31» июля 2020 № 230-р                            </w:t>
            </w:r>
            <w:proofErr w:type="gramStart"/>
            <w:r w:rsidRPr="00706F89">
              <w:rPr>
                <w:rFonts w:eastAsiaTheme="minorHAnsi" w:cstheme="minorBidi"/>
                <w:sz w:val="18"/>
                <w:szCs w:val="18"/>
                <w:lang w:eastAsia="en-US"/>
              </w:rPr>
              <w:t xml:space="preserve">   «</w:t>
            </w:r>
            <w:proofErr w:type="gramEnd"/>
            <w:r w:rsidRPr="00706F89">
              <w:rPr>
                <w:rFonts w:eastAsiaTheme="minorHAnsi" w:cstheme="minorBidi"/>
                <w:sz w:val="18"/>
                <w:szCs w:val="18"/>
                <w:lang w:eastAsia="en-US"/>
              </w:rPr>
              <w:t>О проведении торгов в форме аукциона на право заключения договора аренды земельного участка с кадастровым номером 24:26:0201004:651»</w:t>
            </w:r>
            <w:bookmarkStart w:id="0" w:name="OLE_LINK49"/>
            <w:bookmarkStart w:id="1" w:name="OLE_LINK50"/>
          </w:p>
          <w:p w14:paraId="0F832783" w14:textId="6849AECC" w:rsidR="007E16A0" w:rsidRDefault="007E16A0" w:rsidP="00500CB9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 района».</w:t>
            </w:r>
            <w:bookmarkEnd w:id="0"/>
            <w:bookmarkEnd w:id="1"/>
          </w:p>
          <w:p w14:paraId="358F8529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5DF4550D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016FC7CA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385051B9" w14:textId="77777777" w:rsidR="007E16A0" w:rsidRPr="00732094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7C5BE8AB" w14:textId="77777777" w:rsidR="007E16A0" w:rsidRPr="00DC6C83" w:rsidRDefault="007E16A0" w:rsidP="00500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7E16A0" w14:paraId="5E60EA39" w14:textId="77777777" w:rsidTr="00500CB9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30B2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05CA" w14:textId="77777777" w:rsidR="007E16A0" w:rsidRDefault="007E16A0" w:rsidP="00500CB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участок,  ограничения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E6B" w14:textId="77777777" w:rsidR="00A528D7" w:rsidRDefault="007E16A0" w:rsidP="00500CB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24:26:0201004:651, площадью            1100 </w:t>
            </w:r>
            <w:proofErr w:type="spell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</w:t>
            </w:r>
            <w:proofErr w:type="gram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объекты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индивидуальной жилой застройки.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A528D7" w:rsidRPr="00A52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="00A528D7" w:rsidRPr="00A528D7">
              <w:rPr>
                <w:rFonts w:ascii="Times New Roman" w:eastAsia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="00A528D7" w:rsidRPr="00A52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п. Кулаково, ул. Пирогова, примерно в 5 метрах по направлению на север от жилого дома, имеющего адрес: Красноярский край, </w:t>
            </w:r>
            <w:proofErr w:type="spellStart"/>
            <w:r w:rsidR="00A528D7" w:rsidRPr="00A528D7">
              <w:rPr>
                <w:rFonts w:ascii="Times New Roman" w:eastAsia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="00A528D7" w:rsidRPr="00A52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п. Кулаково, ул. Пирогова, д. 15.</w:t>
            </w:r>
          </w:p>
          <w:p w14:paraId="25D3EA28" w14:textId="48FB72A5" w:rsidR="007E16A0" w:rsidRPr="000D07DF" w:rsidRDefault="007E16A0" w:rsidP="00500CB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4DCAB6DB" w14:textId="77777777" w:rsidR="007E16A0" w:rsidRPr="000D07DF" w:rsidRDefault="007E16A0" w:rsidP="00500CB9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74D5BD7B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Электроснабжение: техническое подключение к электросетям возможно. Для подключения и получения технических </w:t>
            </w:r>
            <w:proofErr w:type="gram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 необходимо</w:t>
            </w:r>
            <w:proofErr w:type="gram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обратиться в сетевую организацию ООО «ПЕСЧАНКА ЭНЕРГО» с заявкой на технологическое присоединение.</w:t>
            </w:r>
          </w:p>
          <w:p w14:paraId="46D3144A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земельными участками с кадастровыми номерами: 24:26:0201004:124, 24:26:0201004:309.</w:t>
            </w:r>
          </w:p>
          <w:p w14:paraId="2ABE376C" w14:textId="77777777" w:rsidR="007E16A0" w:rsidRPr="00DC6C83" w:rsidRDefault="007E16A0" w:rsidP="00500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7E16A0" w14:paraId="024483E0" w14:textId="77777777" w:rsidTr="00500CB9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6B31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1283" w14:textId="77777777" w:rsidR="007E16A0" w:rsidRPr="00DC6C83" w:rsidRDefault="007E16A0" w:rsidP="00500CB9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1204" w14:textId="77777777" w:rsidR="007E16A0" w:rsidRPr="000D07DF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Начальная цена предмета аукциона в размере ежегодной арендной платы – 6 563 рубля 70 копеек (шесть тысяч пятьсот шестьдесят три рубля 70 копеек).</w:t>
            </w:r>
          </w:p>
          <w:p w14:paraId="1B4A08E9" w14:textId="77777777" w:rsidR="007E16A0" w:rsidRPr="00DC6C83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7E16A0" w14:paraId="04358250" w14:textId="77777777" w:rsidTr="00500CB9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3E8D1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57E" w14:textId="77777777" w:rsidR="007E16A0" w:rsidRPr="00DC6C83" w:rsidRDefault="007E16A0" w:rsidP="00500CB9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7C321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аукциона» устанавливается в размере 3 % от начальной цены предмета аукциона и составляет - 196 рублей 91 копейка (сто девяносто шесть рублей 91 копейка).</w:t>
            </w:r>
          </w:p>
        </w:tc>
      </w:tr>
      <w:tr w:rsidR="007E16A0" w14:paraId="19F97F0B" w14:textId="77777777" w:rsidTr="00500CB9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8D1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69F464C7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CB11BD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746BA3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51F5DF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526BEB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02CC2B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5F777F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C780FDE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5056B20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EB7C4B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0C4900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59534D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BDD83B2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C120B86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50CE92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11AE66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5C6688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D64354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4E1B1C7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6DE4F9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F621D0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07BFDFB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FCB62B9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971332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C843A6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D81304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5E66E1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F9DAB32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BD4E8A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7AF8DF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AA5CD9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B8E8DF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CA6630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BF1B9A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92BD75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7B1B88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DBE4B4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E1C55A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95CE01D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0EB13E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DB28956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54BA526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20B74DB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8EA511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75F36CC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AC614BA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C161251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5C972E3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49308D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D87301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C0C8D9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EE624B7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1B724C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DFCA414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F5E45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4405016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D3FB9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8926CFB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6BABAF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A60B88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15014C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2DFB6D8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7679E7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2F4917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013DDB5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2D473D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4512CADF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FDB36F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D9B524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06FDD1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442FAA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E56673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980D84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4B3C39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B522430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F1DE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участие в аукционе</w:t>
            </w:r>
          </w:p>
          <w:p w14:paraId="4845C6D6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E9DCE1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CB751D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58970E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A7AC70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58EE893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7D4FD6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C75AC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EB126A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2E388F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3CADCD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EE46206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913DC6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FB9440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E72FB05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14C942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479B122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8D3C1E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44831C7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AA61D4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77E73F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EF1E93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574BA35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183DB2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03C994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590C88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642881C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6C77AF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38426C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E591EDF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023199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B35733B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925E32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34941B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22B808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FAFE25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F4B938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27262C7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442011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8F19B8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DA971C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5E40342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5DDF01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411615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F912FA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59B14C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F39E74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12AD11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58B7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0641C4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B15DB84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0930C3A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48EC88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A6E09E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903E49E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566455B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7FAA99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FC070B1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B03096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44AEC0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3F0E7CC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F9541A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1C3EDE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1A480D2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EEDEA3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E01810" w14:textId="77777777" w:rsidR="007E16A0" w:rsidRPr="00DC6C83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дрес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места  приема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дата и время начала и окончания приема заявок на участие в аукционе</w:t>
            </w:r>
          </w:p>
          <w:p w14:paraId="2C07F99A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FF4FFA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5AC0B28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434AF23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42F8EA1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7FAA2E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B06B92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1E1B971C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2380C332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CD2D9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6D7E" w14:textId="77777777" w:rsidR="007E16A0" w:rsidRPr="004C186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1F2755BD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4310FAC4" w14:textId="77777777" w:rsidR="007E16A0" w:rsidRDefault="007E16A0" w:rsidP="00500C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7D711980" w14:textId="77777777" w:rsidR="007E16A0" w:rsidRDefault="007E16A0" w:rsidP="00500C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76EC3DB4" w14:textId="77777777" w:rsidR="007E16A0" w:rsidRDefault="007E16A0" w:rsidP="00500C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0082C7B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349F61E5" w14:textId="77777777" w:rsidR="007E16A0" w:rsidRDefault="007E16A0" w:rsidP="00500C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617B67A7" w14:textId="77777777" w:rsidR="007E16A0" w:rsidRDefault="007E16A0" w:rsidP="00500C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56446D39" w14:textId="77777777" w:rsidR="007E16A0" w:rsidRDefault="007E16A0" w:rsidP="00500C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1A1F11B4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14:paraId="34F6F2BE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14:paraId="00CB4063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14:paraId="1071D5E2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7A26F041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2DBD8F3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071EB0BB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подача заявки на участие в аукционе лицом,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которое,  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3F6EB03A" w14:textId="77777777" w:rsidR="007E16A0" w:rsidRPr="00BE4E2F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146B870D" w14:textId="77777777" w:rsidR="007E16A0" w:rsidRPr="00BE4E2F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7C28B95D" w14:textId="77777777" w:rsidR="007E16A0" w:rsidRPr="00BE4E2F" w:rsidRDefault="007E16A0" w:rsidP="00500CB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Заявитель должен прошить и пронумеровать сплошной нумерацией заявку с </w:t>
            </w:r>
            <w:proofErr w:type="gramStart"/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документами,  представленными</w:t>
            </w:r>
            <w:proofErr w:type="gramEnd"/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15C151A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района».</w:t>
            </w:r>
          </w:p>
          <w:p w14:paraId="04A26B14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65F28F91" w14:textId="77777777" w:rsidR="007E16A0" w:rsidRPr="001D619F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аукционе: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08 августа 2020г.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257A9B73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6BAA4239" w14:textId="77777777" w:rsidR="007E16A0" w:rsidRPr="001A6DD1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октября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020г.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DBB6E6D" w14:textId="77777777" w:rsidR="007E16A0" w:rsidRPr="001A6DD1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 района».</w:t>
            </w:r>
          </w:p>
          <w:p w14:paraId="1A885731" w14:textId="77777777" w:rsidR="007E16A0" w:rsidRPr="001A6DD1" w:rsidRDefault="007E16A0" w:rsidP="00500CB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7B85B58F" w14:textId="77777777" w:rsidR="007E16A0" w:rsidRPr="001A6DD1" w:rsidRDefault="007E16A0" w:rsidP="00500CB9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Дата и время определения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участников  аукциона</w:t>
            </w:r>
            <w:proofErr w:type="gramEnd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 сентября 2020г. в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53932915" w14:textId="77777777" w:rsidR="007E16A0" w:rsidRPr="001A6DD1" w:rsidRDefault="007E16A0" w:rsidP="00500CB9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1A6DD1">
              <w:rPr>
                <w:sz w:val="18"/>
                <w:szCs w:val="18"/>
              </w:rPr>
              <w:t>Порядок  приема</w:t>
            </w:r>
            <w:proofErr w:type="gramEnd"/>
            <w:r w:rsidRPr="001A6DD1">
              <w:rPr>
                <w:sz w:val="18"/>
                <w:szCs w:val="18"/>
              </w:rPr>
              <w:t xml:space="preserve">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Мотыгинского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4F9BE777" w14:textId="77777777" w:rsidR="007E16A0" w:rsidRPr="001A6DD1" w:rsidRDefault="007E16A0" w:rsidP="00500CB9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10 августа 2020г.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 xml:space="preserve">00 часов до 13:00 </w:t>
            </w:r>
            <w:proofErr w:type="gramStart"/>
            <w:r w:rsidRPr="001A6DD1">
              <w:rPr>
                <w:sz w:val="18"/>
                <w:szCs w:val="18"/>
              </w:rPr>
              <w:t>часов  и</w:t>
            </w:r>
            <w:proofErr w:type="gramEnd"/>
            <w:r w:rsidRPr="001A6DD1">
              <w:rPr>
                <w:sz w:val="18"/>
                <w:szCs w:val="18"/>
              </w:rPr>
              <w:t xml:space="preserve">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2B0B9C18" w14:textId="77777777" w:rsidR="007E16A0" w:rsidRPr="001A6DD1" w:rsidRDefault="007E16A0" w:rsidP="00500CB9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Мотыгинский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777012B7" w14:textId="77777777" w:rsidR="007E16A0" w:rsidRDefault="007E16A0" w:rsidP="00500CB9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218AFA0F" w14:textId="77777777" w:rsidR="007E16A0" w:rsidRDefault="007E16A0" w:rsidP="00500CB9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6BA7C36D" w14:textId="77777777" w:rsidR="007E16A0" w:rsidRDefault="007E16A0" w:rsidP="00500CB9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1E010C5C" w14:textId="77777777" w:rsidR="007E16A0" w:rsidRDefault="007E16A0" w:rsidP="00500CB9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2943DE4B" w14:textId="77777777" w:rsidR="007E16A0" w:rsidRDefault="007E16A0" w:rsidP="00500CB9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</w:t>
            </w:r>
            <w:proofErr w:type="spell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а также земельных участков  государственная собственность на которые не разграничена в пределах полномочий муниципального образования  </w:t>
            </w:r>
            <w:proofErr w:type="spell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район; по организации и проведению торгов по продаже движимого и недвижимого муниципального имущества муниципального образования </w:t>
            </w:r>
            <w:proofErr w:type="spell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2BB3B7EB" w14:textId="77777777" w:rsidR="007E16A0" w:rsidRPr="00935E96" w:rsidRDefault="007E16A0" w:rsidP="00500C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28A36F97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20FCB6B2" w14:textId="77777777" w:rsidR="007E16A0" w:rsidRPr="00935E96" w:rsidRDefault="007E16A0" w:rsidP="00500C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7E16A0" w14:paraId="40CF1EF8" w14:textId="77777777" w:rsidTr="00500CB9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7B33" w14:textId="77777777" w:rsidR="007E16A0" w:rsidRPr="001F46EB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1D3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Размер задатка, порядок его внесения участниками аукциона и возврата им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задатка, банковские реквизиты счета для перечисления задатка</w:t>
            </w:r>
          </w:p>
          <w:p w14:paraId="11D894BD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DE84" w14:textId="77777777" w:rsidR="007E16A0" w:rsidRDefault="007E16A0" w:rsidP="00500C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проведении торгов в форме аукциона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заключения договора аренды земельного участка. </w:t>
            </w:r>
          </w:p>
          <w:p w14:paraId="673B4F35" w14:textId="77777777" w:rsidR="007E16A0" w:rsidRPr="00A52F65" w:rsidRDefault="007E16A0" w:rsidP="00500CB9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07DF">
              <w:rPr>
                <w:rFonts w:ascii="Times New Roman" w:hAnsi="Times New Roman" w:cs="Times New Roman"/>
                <w:sz w:val="18"/>
                <w:szCs w:val="18"/>
              </w:rPr>
              <w:t>1 312 рублей 74 копейки (одна тысяча триста двенадцать рублей 74 копейки).</w:t>
            </w:r>
          </w:p>
          <w:p w14:paraId="695A9B9D" w14:textId="77777777" w:rsidR="007E16A0" w:rsidRDefault="007E16A0" w:rsidP="00500CB9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5410BD6F" w14:textId="77777777" w:rsidR="007E16A0" w:rsidRDefault="007E16A0" w:rsidP="00500C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21403EA4" w14:textId="77777777" w:rsidR="007E16A0" w:rsidRDefault="007E16A0" w:rsidP="00500C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38AFE1F6" w14:textId="77777777" w:rsidR="007E16A0" w:rsidRDefault="007E16A0" w:rsidP="00500C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4E7C5FAD" w14:textId="77777777" w:rsidR="007E16A0" w:rsidRDefault="007E16A0" w:rsidP="00500C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района».</w:t>
            </w:r>
          </w:p>
          <w:p w14:paraId="146F4A5D" w14:textId="77777777" w:rsidR="007E16A0" w:rsidRPr="00FD3683" w:rsidRDefault="007E16A0" w:rsidP="00500CB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0C849573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55661114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47A9FDDD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5F7CD9B4" w14:textId="77777777" w:rsidR="007E16A0" w:rsidRDefault="007E16A0" w:rsidP="00500CB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53B8C719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Задаток, внесенный лицом, признанным победителем аукциона, но не заключившими в установленном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порядке  договор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аренды земельного участка вследствие уклонения от заключения указанного договора, не возвращается.</w:t>
            </w:r>
          </w:p>
          <w:p w14:paraId="72BAFBD2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Задаток, внесенный лицом, признанным победителем аукциона, </w:t>
            </w:r>
            <w:bookmarkStart w:id="9" w:name="_GoBack"/>
            <w:bookmarkEnd w:id="9"/>
            <w:r w:rsidRPr="00706F8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аукциона, засчитываются в счет арендной платы за него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. </w:t>
            </w:r>
          </w:p>
          <w:p w14:paraId="0A5B9D28" w14:textId="77777777" w:rsidR="007E16A0" w:rsidRDefault="007E16A0" w:rsidP="00500C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77A8B05D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КПП 242601001, банк отделение Красноярск г. Красноярск БИК 040407001,  счет </w:t>
            </w: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14:paraId="1D82DFC4" w14:textId="77777777" w:rsidR="007E16A0" w:rsidRPr="001F46EB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24:26:0201004:651».</w:t>
            </w:r>
          </w:p>
        </w:tc>
      </w:tr>
      <w:tr w:rsidR="007E16A0" w14:paraId="6DC65581" w14:textId="77777777" w:rsidTr="00500CB9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F5D8" w14:textId="77777777" w:rsidR="007E16A0" w:rsidRPr="001F46EB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52F0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125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 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двадцать) лет</w:t>
            </w:r>
          </w:p>
        </w:tc>
      </w:tr>
      <w:tr w:rsidR="007E16A0" w14:paraId="7BA32DED" w14:textId="77777777" w:rsidTr="00500CB9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377D" w14:textId="77777777" w:rsidR="007E16A0" w:rsidRPr="001F46EB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B078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отзыва  заявок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C163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7FC9CBFA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7E16A0" w14:paraId="59C77ABF" w14:textId="77777777" w:rsidTr="00500CB9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E3E5" w14:textId="77777777" w:rsidR="007E16A0" w:rsidRPr="001F46EB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957" w14:textId="77777777" w:rsidR="007E16A0" w:rsidRDefault="007E16A0" w:rsidP="00500CB9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Место, дата, время и порядок проведения </w:t>
            </w:r>
            <w:r>
              <w:rPr>
                <w:b/>
                <w:sz w:val="18"/>
                <w:szCs w:val="18"/>
              </w:rPr>
              <w:lastRenderedPageBreak/>
              <w:t>аукциона</w:t>
            </w:r>
          </w:p>
          <w:p w14:paraId="1B9B6D95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4C7B1D7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4E3C" w14:textId="77777777" w:rsidR="007E16A0" w:rsidRPr="00E711CE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lastRenderedPageBreak/>
              <w:t>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160C386E" w14:textId="77777777" w:rsidR="007E16A0" w:rsidRPr="00E711CE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07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сентября  2020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6DDD8556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10: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665128FA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529DFF06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124D5ADB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3CA33696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5C71E6B7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18ACEC99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3CFD758F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6293CFD4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5B98F2E6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15AB3733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64716A9B" w14:textId="77777777" w:rsidR="007E16A0" w:rsidRDefault="007E16A0" w:rsidP="00500CB9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6E13964C" w14:textId="77777777" w:rsidR="007E16A0" w:rsidRDefault="007E16A0" w:rsidP="00500CB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0079C139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59F6527D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7E16A0" w14:paraId="21CFAABD" w14:textId="77777777" w:rsidTr="00500CB9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E7EC" w14:textId="77777777" w:rsidR="007E16A0" w:rsidRPr="001F46EB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303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5B89" w14:textId="77777777" w:rsidR="007E16A0" w:rsidRDefault="007E16A0" w:rsidP="00500C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249C8165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231CC574" w14:textId="77777777" w:rsidR="007E16A0" w:rsidRDefault="007E16A0" w:rsidP="00500C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proofErr w:type="spellStart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proofErr w:type="spellStart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7E16A0" w14:paraId="0F497C63" w14:textId="77777777" w:rsidTr="00500CB9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E5F5" w14:textId="77777777" w:rsidR="007E16A0" w:rsidRPr="001F46EB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46E3C4EA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B0627D7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332CFD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519D23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A05F62C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C1C122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11B3CAC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CF36E1E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1D47AB9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74CE91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2575D4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2840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1E2D7D2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67E7274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BF9737B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BCFF70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4463A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EAF68E9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58A6C8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603357A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427559A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40BA4F9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DC4CEDC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7EB3" w14:textId="77777777" w:rsidR="007E16A0" w:rsidRPr="00DC6C83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основании  заявления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предоставляет такому лицу аукционную документацию. </w:t>
            </w:r>
          </w:p>
        </w:tc>
      </w:tr>
      <w:tr w:rsidR="007E16A0" w14:paraId="2138BBFB" w14:textId="77777777" w:rsidTr="00500CB9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8FE6" w14:textId="77777777" w:rsidR="007E16A0" w:rsidRPr="001F46EB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17</w:t>
            </w:r>
          </w:p>
          <w:p w14:paraId="4EDE2B4B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2FB3B0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D0D3FCE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5585A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BF4F38A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F2FE4D9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6B5270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468B66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5E9382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4DB8B1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BB34FAB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904262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F3816CF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CFD3F9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103C9F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676EF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0187443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3109B8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54E8BB1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51F9D1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0E98BB7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A19537" w14:textId="77777777" w:rsidR="007E16A0" w:rsidRPr="001F46EB" w:rsidRDefault="007E16A0" w:rsidP="00500C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53E63F7D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31E7673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0408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28AE49C0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41500FFD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7822119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63C7ACD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FBF39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D97C2C1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2171FD0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C2C1CCC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59745B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79D1B460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01C799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8533B2F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C1244A1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DFA410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5A5CFE7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525C5CE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5225777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1822BBA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9D43A96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DD8794B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4B1DBD5" w14:textId="77777777" w:rsidR="007E16A0" w:rsidRPr="00595878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4B4CF2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68F" w14:textId="77777777" w:rsidR="007E16A0" w:rsidRPr="00FD4351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7940E58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49B21CE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сайте. </w:t>
            </w:r>
          </w:p>
          <w:p w14:paraId="510B6784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3D8F0320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муниципального казенного учреждения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района» Высотина Дарья Викторовна.</w:t>
            </w:r>
          </w:p>
          <w:p w14:paraId="3277CA1A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Мотыгино,  ул.</w:t>
            </w:r>
            <w:proofErr w:type="gram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38911B5E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31D3A969" w14:textId="77777777" w:rsidR="007E16A0" w:rsidRPr="00732094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2016E6D5" w14:textId="77777777" w:rsidR="007E16A0" w:rsidRDefault="007E16A0" w:rsidP="0050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29A22A02" w14:textId="77777777" w:rsidR="007E16A0" w:rsidRDefault="007E16A0" w:rsidP="00500CB9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район.рф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D326425" w14:textId="77777777" w:rsidR="007E16A0" w:rsidRPr="00E15AA2" w:rsidRDefault="007E16A0" w:rsidP="00500CB9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Условия аукциона,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порядок 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7E16A0" w14:paraId="72C71277" w14:textId="77777777" w:rsidTr="00500CB9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18904C2D" w14:textId="77777777" w:rsidR="007E16A0" w:rsidRDefault="007E16A0" w:rsidP="00500CB9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589D131A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CF2B62C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64374C7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4E3B204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E30EE04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627C986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F6AEAC0" w14:textId="5A1C614E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DCDD3C4" w14:textId="2C41C54B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23AA5D6" w14:textId="4EF8E98B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E245B6E" w14:textId="13D44DF3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2BF2597" w14:textId="0A11E22F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B1ECDC2" w14:textId="17C87D85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1841C7B" w14:textId="444540E6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FD78376" w14:textId="79DB04E1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25722B9" w14:textId="43DBFE21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9B1198B" w14:textId="4A2DD65E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B85AB10" w14:textId="320079A0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46CFC8" w14:textId="529E11A2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1755DC" w14:textId="3B45A2E0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9864FED" w14:textId="30B52E29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1B8A680" w14:textId="13D83A8B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94AA941" w14:textId="704C1CBE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2F7A813" w14:textId="61F7AEE7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FDB120" w14:textId="20811755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368D15A" w14:textId="37342963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7247D93" w14:textId="7DF25C98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5D73E82" w14:textId="3D85F4D7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0EC05C" w14:textId="6BF6649B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67E90AF" w14:textId="20816583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202790" w14:textId="2F9A720A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315C259" w14:textId="04CDAC93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1622784" w14:textId="0D92E1ED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6F1F4F2" w14:textId="1B4EDC6E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B6B2CBF" w14:textId="19A06B7D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A48548E" w14:textId="03E0A3A1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BF21B5F" w14:textId="7210FB14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07D19DE" w14:textId="2A5606D5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150E129" w14:textId="56DABC2F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722C32" w14:textId="57163AD3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ADBA77E" w14:textId="27B54366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FE7637D" w14:textId="1AE09E89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62EA571" w14:textId="368DB851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E4D436" w14:textId="66AE252F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1D568CC" w14:textId="33222317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01D32BA" w14:textId="4B2FC55D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2F5913E" w14:textId="77777777" w:rsidR="007E16A0" w:rsidRDefault="007E16A0" w:rsidP="007E16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41D1BB69" w14:textId="77777777" w:rsidR="007E16A0" w:rsidRDefault="007E16A0" w:rsidP="007E16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260F745A" w14:textId="77777777" w:rsidR="007E16A0" w:rsidRDefault="007E16A0" w:rsidP="007E16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39EF65EE" w14:textId="77777777" w:rsidR="007E16A0" w:rsidRPr="00073FCB" w:rsidRDefault="007E16A0" w:rsidP="007E16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30262F02" w14:textId="77777777" w:rsidR="007E16A0" w:rsidRPr="00073FCB" w:rsidRDefault="007E16A0" w:rsidP="007E16A0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0201004:651</w:t>
      </w:r>
    </w:p>
    <w:p w14:paraId="43E62782" w14:textId="77777777" w:rsidR="007E16A0" w:rsidRPr="00F05357" w:rsidRDefault="007E16A0" w:rsidP="007E16A0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68083" w14:textId="77777777" w:rsidR="007E16A0" w:rsidRPr="00330566" w:rsidRDefault="007E16A0" w:rsidP="007E16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15FD1D13" w14:textId="77777777" w:rsidR="007E16A0" w:rsidRPr="00330566" w:rsidRDefault="007E16A0" w:rsidP="007E16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A512291" w14:textId="77777777" w:rsidR="007E16A0" w:rsidRPr="00330566" w:rsidRDefault="007E16A0" w:rsidP="007E16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05A7E527" w14:textId="77777777" w:rsidR="007E16A0" w:rsidRPr="00330566" w:rsidRDefault="007E16A0" w:rsidP="007E16A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150EBFCB" w14:textId="77777777" w:rsidR="007E16A0" w:rsidRPr="00330566" w:rsidRDefault="007E16A0" w:rsidP="007E16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1E0922E" w14:textId="77777777" w:rsidR="007E16A0" w:rsidRPr="00330566" w:rsidRDefault="007E16A0" w:rsidP="007E16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4F54DAD5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5BFB6B" w14:textId="77777777" w:rsidR="007E16A0" w:rsidRDefault="007E16A0" w:rsidP="007E16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34C8E9C6" w14:textId="77777777" w:rsidR="007E16A0" w:rsidRPr="00330566" w:rsidRDefault="007E16A0" w:rsidP="007E16A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ABD29B9" w14:textId="77777777" w:rsidR="007E16A0" w:rsidRPr="00330566" w:rsidRDefault="007E16A0" w:rsidP="007E16A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65F65B0C" w14:textId="77777777" w:rsidR="007E16A0" w:rsidRDefault="007E16A0" w:rsidP="007E1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0201004:651,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1100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объекты индивидуальной жилой застройки.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</w:t>
      </w:r>
      <w:proofErr w:type="spellStart"/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Мотыгинский</w:t>
      </w:r>
      <w:proofErr w:type="spellEnd"/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район, п. Кулаково, ул. Пирогова, примерно в 5 метрах по направлению на север от жилого дома, имеющего адрес: Красноярский край, </w:t>
      </w:r>
      <w:proofErr w:type="spellStart"/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Мотыгинский</w:t>
      </w:r>
      <w:proofErr w:type="spellEnd"/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район, п. Кулаково, ул. Пирогова, д. 15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370FC815" w14:textId="77777777" w:rsidR="007E16A0" w:rsidRPr="003612FD" w:rsidRDefault="007E16A0" w:rsidP="007E1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737B969B" w14:textId="77777777" w:rsidR="007E16A0" w:rsidRPr="00330566" w:rsidRDefault="007E16A0" w:rsidP="007E16A0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674DB55D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2B3390C5" w14:textId="77777777" w:rsidR="007E16A0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7445A330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2E926F89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2CDA16D" w14:textId="77777777" w:rsidR="007E16A0" w:rsidRPr="00330566" w:rsidRDefault="007E16A0" w:rsidP="007E16A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65B6B773" w14:textId="77777777" w:rsidR="007E16A0" w:rsidRPr="00330566" w:rsidRDefault="007E16A0" w:rsidP="007E16A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платы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2DA8A35A" w14:textId="77777777" w:rsidR="007E16A0" w:rsidRDefault="007E16A0" w:rsidP="007E16A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2020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398F6EBD" w14:textId="77777777" w:rsidR="007E16A0" w:rsidRPr="00330566" w:rsidRDefault="007E16A0" w:rsidP="007E16A0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4E982798" w14:textId="77777777" w:rsidR="007E16A0" w:rsidRPr="003072DC" w:rsidRDefault="007E16A0" w:rsidP="007E16A0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единовременным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14:paraId="3E33D161" w14:textId="77777777" w:rsidR="007E16A0" w:rsidRPr="00330566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на счет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64F443F0" w14:textId="77777777" w:rsidR="007E16A0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09DF35E4" w14:textId="77777777" w:rsidR="007E16A0" w:rsidRPr="00330566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53232E4A" w14:textId="77777777" w:rsidR="007E16A0" w:rsidRPr="00330566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07B3AB25" w14:textId="77777777" w:rsidR="007E16A0" w:rsidRPr="00330566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12B97140" w14:textId="77777777" w:rsidR="007E16A0" w:rsidRPr="003072DC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6F3A70AD" w14:textId="77777777" w:rsidR="007E16A0" w:rsidRPr="00870F7A" w:rsidRDefault="007E16A0" w:rsidP="007E16A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407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краю (Администрация </w:t>
      </w:r>
      <w:proofErr w:type="spell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л/с 04193004790) КБК 0991110501305000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120, БИК 040407001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3001812E" w14:textId="77777777" w:rsidR="007E16A0" w:rsidRPr="00330566" w:rsidRDefault="007E16A0" w:rsidP="007E16A0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частка, в десятидневный срок после оплаты направляются в муниципальное казенное учреждение «Служба земельно-имущественных отношений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района»</w:t>
      </w:r>
    </w:p>
    <w:p w14:paraId="44C57D94" w14:textId="77777777" w:rsidR="007E16A0" w:rsidRPr="003072DC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676F759F" w14:textId="77777777" w:rsidR="007E16A0" w:rsidRPr="00330566" w:rsidRDefault="007E16A0" w:rsidP="007E16A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3A005351" w14:textId="77777777" w:rsidR="007E16A0" w:rsidRPr="00330566" w:rsidRDefault="007E16A0" w:rsidP="007E16A0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39891C40" w14:textId="77777777" w:rsidR="007E16A0" w:rsidRPr="00330566" w:rsidRDefault="007E16A0" w:rsidP="007E16A0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5C0D8436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0D95F7F8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4.1.1. Требовать досрочного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расторжения  Договора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4D568B3B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0C2841BC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7F6E80F7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4D56825C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0AD3DC5E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7CB9A68F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7937C6CA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6BD2238C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77AAAEE9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6A0526FD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62B5ABF9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E935728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Использовать  Участок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целевым назначением и разрешенным использованием.</w:t>
      </w:r>
    </w:p>
    <w:p w14:paraId="2583825C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412CBB65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6C1DDF77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  считается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5112C6E6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58654A55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4.4.7. Не допускать действий, приводящих к ухудшению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экологической  обстановки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арендуемом Участке и прилегающих к нему территориях, а также выполнять работы по благоустройству территории.</w:t>
      </w:r>
    </w:p>
    <w:p w14:paraId="40E1847B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26A44837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несут иные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обязанности,  установленные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07731E2E" w14:textId="77777777" w:rsidR="007E16A0" w:rsidRPr="00330566" w:rsidRDefault="007E16A0" w:rsidP="007E16A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66598707" w14:textId="77777777"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139DF9DA" w14:textId="77777777" w:rsidR="007E16A0" w:rsidRPr="00330566" w:rsidRDefault="007E16A0" w:rsidP="007E16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2E86DFA9" w14:textId="77777777" w:rsidR="007E16A0" w:rsidRPr="00330566" w:rsidRDefault="007E16A0" w:rsidP="007E16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073F2A78" w14:textId="77777777" w:rsidR="007E16A0" w:rsidRPr="00330566" w:rsidRDefault="007E16A0" w:rsidP="007E16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1D4CE96E" w14:textId="77777777" w:rsidR="007E16A0" w:rsidRPr="00330566" w:rsidRDefault="007E16A0" w:rsidP="007E16A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годовой арендной платы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2AA3DE67" w14:textId="77777777"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6B97ED28" w14:textId="77777777" w:rsidR="007E16A0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3E720C45" w14:textId="77777777" w:rsidR="007E16A0" w:rsidRPr="00330566" w:rsidRDefault="007E16A0" w:rsidP="007E16A0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384D8CE8" w14:textId="77777777"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122371F5" w14:textId="77777777"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74D77707" w14:textId="77777777"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08FE3C23" w14:textId="77777777" w:rsidR="007E16A0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1C55B01B" w14:textId="77777777"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1E51C7CA" w14:textId="77777777"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426A4AE7" w14:textId="77777777" w:rsidR="007E16A0" w:rsidRPr="00B31D9C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02C85471" w14:textId="77777777" w:rsidR="007E16A0" w:rsidRPr="00D25DFE" w:rsidRDefault="007E16A0" w:rsidP="007E16A0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5C2254" w14:textId="77777777" w:rsidR="007E16A0" w:rsidRPr="00330566" w:rsidRDefault="007E16A0" w:rsidP="007E16A0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1B9DE1F6" w14:textId="77777777" w:rsidR="007E16A0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12F26500" w14:textId="77777777" w:rsidR="007E16A0" w:rsidRPr="00330566" w:rsidRDefault="007E16A0" w:rsidP="007E16A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7819612D" w14:textId="77777777" w:rsidR="007E16A0" w:rsidRPr="00330566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00B1F3B0" w14:textId="77777777" w:rsidR="007E16A0" w:rsidRPr="00330566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45DE4FA0" w14:textId="77777777" w:rsidR="007E16A0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одинаковую  юридическую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силу.</w:t>
      </w:r>
    </w:p>
    <w:p w14:paraId="7CA178CD" w14:textId="77777777" w:rsidR="007E16A0" w:rsidRPr="00330566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A4474F" w14:textId="77777777" w:rsidR="007E16A0" w:rsidRPr="00C14A5F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0E507ED7" w14:textId="77777777" w:rsidR="007E16A0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411EA91D" w14:textId="77777777" w:rsidR="007E16A0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504AA16A" w14:textId="77777777" w:rsidR="007E16A0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5A1F3E37" w14:textId="77777777" w:rsidR="007E16A0" w:rsidRPr="00330566" w:rsidRDefault="007E16A0" w:rsidP="007E16A0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A2B498" w14:textId="77777777" w:rsidR="007E16A0" w:rsidRPr="00C14A5F" w:rsidRDefault="007E16A0" w:rsidP="007E16A0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2BF72BA6" w14:textId="77777777" w:rsidR="007E16A0" w:rsidRPr="00330566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7E16A0" w:rsidRPr="00330566" w14:paraId="25F29290" w14:textId="77777777" w:rsidTr="00500CB9">
        <w:trPr>
          <w:trHeight w:val="6342"/>
        </w:trPr>
        <w:tc>
          <w:tcPr>
            <w:tcW w:w="4632" w:type="dxa"/>
          </w:tcPr>
          <w:p w14:paraId="44523FAB" w14:textId="77777777"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района </w:t>
            </w:r>
          </w:p>
          <w:p w14:paraId="22615E16" w14:textId="77777777"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 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14:paraId="0C63391A" w14:textId="77777777" w:rsidR="007E16A0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55925C62" w14:textId="77777777"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6AEEEF72" w14:textId="77777777"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Мотыгино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14:paraId="6B64CC11" w14:textId="77777777"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14F5987F" w14:textId="77777777" w:rsidR="007E16A0" w:rsidRPr="002C40DA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2CE7FE67" w14:textId="77777777" w:rsidR="007E16A0" w:rsidRPr="002C40DA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5B178D15" w14:textId="77777777" w:rsidR="007E16A0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04635407</w:t>
            </w:r>
          </w:p>
          <w:p w14:paraId="318C4C66" w14:textId="77777777"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6E5BC2DD" w14:textId="77777777" w:rsidR="007E16A0" w:rsidRPr="00330566" w:rsidRDefault="007E16A0" w:rsidP="0050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14:paraId="514F8202" w14:textId="77777777" w:rsidR="007E16A0" w:rsidRPr="00330566" w:rsidRDefault="007E16A0" w:rsidP="00500C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723B6BF4" w14:textId="77777777" w:rsidR="007E16A0" w:rsidRDefault="007E16A0" w:rsidP="00500C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6CA958B0" w14:textId="77777777" w:rsidR="007E16A0" w:rsidRDefault="007E16A0" w:rsidP="00500C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BC4B41" w14:textId="77777777" w:rsidR="007E16A0" w:rsidRPr="008B5B1B" w:rsidRDefault="007E16A0" w:rsidP="00500CB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4D9FC512" w14:textId="77777777" w:rsidR="007E16A0" w:rsidRPr="00330566" w:rsidRDefault="007E16A0" w:rsidP="00500CB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05580FD2" w14:textId="77777777" w:rsidR="007E16A0" w:rsidRPr="00330566" w:rsidRDefault="007E16A0" w:rsidP="00500C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E639B52" w14:textId="77777777" w:rsidR="007E16A0" w:rsidRPr="00330566" w:rsidRDefault="007E16A0" w:rsidP="00500CB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6E4A5CD2" w14:textId="77777777" w:rsidR="007E16A0" w:rsidRPr="00330566" w:rsidRDefault="007E16A0" w:rsidP="00500CB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5D7E1CB" w14:textId="77777777" w:rsidR="007E16A0" w:rsidRPr="00330566" w:rsidRDefault="007E16A0" w:rsidP="00500C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5FE0C2D" w14:textId="77777777" w:rsidR="007E16A0" w:rsidRDefault="007E16A0" w:rsidP="00500C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E25F59C" w14:textId="77777777" w:rsidR="007E16A0" w:rsidRDefault="007E16A0" w:rsidP="00500C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414C44A7" w14:textId="77777777" w:rsidR="007E16A0" w:rsidRPr="00330566" w:rsidRDefault="007E16A0" w:rsidP="00500CB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65ED5442" w14:textId="77777777" w:rsidR="007E16A0" w:rsidRDefault="007E16A0" w:rsidP="007E16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CC65FC9" w14:textId="77777777" w:rsidR="007E16A0" w:rsidRDefault="007E16A0" w:rsidP="007E16A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FA41AA0" w14:textId="77777777" w:rsidR="007E16A0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36C32C" w14:textId="77777777" w:rsidR="007E16A0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9F6667F" w14:textId="77777777" w:rsidR="007E16A0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322A756" w14:textId="77777777" w:rsidR="007E16A0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1558CDE" w14:textId="1CC6D694" w:rsidR="007E16A0" w:rsidRPr="00870F7A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0A09FB3E" w14:textId="77777777" w:rsidR="007E16A0" w:rsidRPr="00870F7A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3BF81DCA" w14:textId="77777777" w:rsidR="007E16A0" w:rsidRPr="00870F7A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389BA4ED" w14:textId="77777777" w:rsidR="007E16A0" w:rsidRPr="00870F7A" w:rsidRDefault="007E16A0" w:rsidP="007E16A0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4612EA12" w14:textId="77777777" w:rsidR="007E16A0" w:rsidRPr="00870F7A" w:rsidRDefault="007E16A0" w:rsidP="007E16A0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EAA8370" w14:textId="77777777" w:rsidR="007E16A0" w:rsidRPr="00870F7A" w:rsidRDefault="007E16A0" w:rsidP="007E16A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E8143CB" w14:textId="77777777" w:rsidR="007E16A0" w:rsidRPr="00870F7A" w:rsidRDefault="007E16A0" w:rsidP="007E16A0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0128FFF" w14:textId="77777777" w:rsidR="007E16A0" w:rsidRPr="00870F7A" w:rsidRDefault="007E16A0" w:rsidP="007E16A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732B0DE3" w14:textId="77777777" w:rsidR="007E16A0" w:rsidRPr="00870F7A" w:rsidRDefault="007E16A0" w:rsidP="007E16A0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55C0BF04" w14:textId="77777777" w:rsidR="007E16A0" w:rsidRPr="00870F7A" w:rsidRDefault="007E16A0" w:rsidP="007E16A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E6CD88A" w14:textId="77777777" w:rsidR="007E16A0" w:rsidRPr="00870F7A" w:rsidRDefault="007E16A0" w:rsidP="007E16A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Мотыгино </w:t>
      </w: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Красноярского края</w:t>
      </w:r>
    </w:p>
    <w:p w14:paraId="10BC090B" w14:textId="77777777" w:rsidR="007E16A0" w:rsidRPr="00870F7A" w:rsidRDefault="007E16A0" w:rsidP="007E16A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18B3957C" w14:textId="77777777" w:rsidR="007E16A0" w:rsidRPr="00870F7A" w:rsidRDefault="007E16A0" w:rsidP="007E16A0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3C7A6926" w14:textId="77777777" w:rsidR="007E16A0" w:rsidRPr="00330566" w:rsidRDefault="007E16A0" w:rsidP="007E16A0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20AC00" w14:textId="77777777" w:rsidR="007E16A0" w:rsidRPr="00B02A93" w:rsidRDefault="007E16A0" w:rsidP="007E16A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</w:t>
      </w:r>
      <w:proofErr w:type="spellStart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637343A1" w14:textId="77777777" w:rsidR="007E16A0" w:rsidRDefault="007E16A0" w:rsidP="007E16A0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0201004:651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1100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земли населенных пунктов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вид разрешенного использования: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индивидуальной жилой застройки.</w:t>
      </w: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Адрес (местоположение):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Красноярский край, </w:t>
      </w:r>
      <w:proofErr w:type="spellStart"/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Кулаково, ул. Пирогова, примерно в 5 метрах по направлению на север от жилого дома, имеющего адрес: Красноярский край, </w:t>
      </w:r>
      <w:proofErr w:type="spellStart"/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Кулаково, ул. Пирогова, д. 15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7F66A34" w14:textId="77777777" w:rsidR="007E16A0" w:rsidRPr="00A246E3" w:rsidRDefault="007E16A0" w:rsidP="007E16A0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23552A41" w14:textId="77777777" w:rsidR="007E16A0" w:rsidRPr="00B02A93" w:rsidRDefault="007E16A0" w:rsidP="007E16A0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1542BF88" w14:textId="77777777" w:rsidR="007E16A0" w:rsidRPr="00B02A93" w:rsidRDefault="007E16A0" w:rsidP="007E16A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BA758F" w14:textId="77777777"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583CCEC8" w14:textId="77777777"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2FD5B4B6" w14:textId="77777777"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34826CBB" w14:textId="77777777"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0A9207C5" w14:textId="77777777"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1F40CF22" w14:textId="77777777"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4571888" w14:textId="77777777"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54D054" w14:textId="77777777"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CC905D4" w14:textId="77777777" w:rsidR="007E16A0" w:rsidRPr="00B02A93" w:rsidRDefault="007E16A0" w:rsidP="007E16A0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16F14B4B" w14:textId="77777777" w:rsidR="007E16A0" w:rsidRPr="00B02A93" w:rsidRDefault="007E16A0" w:rsidP="007E16A0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1E23557" w14:textId="77777777" w:rsidR="007E16A0" w:rsidRDefault="007E16A0" w:rsidP="007E16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E25342F" w14:textId="77777777" w:rsidR="007E16A0" w:rsidRDefault="007E16A0" w:rsidP="007E16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44F9FEE" w14:textId="77777777" w:rsidR="007E16A0" w:rsidRDefault="007E16A0" w:rsidP="007E16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B7316C" w14:textId="77777777" w:rsidR="007E16A0" w:rsidRPr="00330566" w:rsidRDefault="007E16A0" w:rsidP="007E16A0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7EFCC69" w14:textId="77777777" w:rsidR="007E16A0" w:rsidRPr="00330566" w:rsidRDefault="007E16A0" w:rsidP="007E16A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15819943" w14:textId="77777777" w:rsidR="007E16A0" w:rsidRPr="00330566" w:rsidRDefault="007E16A0" w:rsidP="007E16A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7E14CE6" w14:textId="77777777" w:rsidR="007E16A0" w:rsidRPr="00330566" w:rsidRDefault="007E16A0" w:rsidP="007E16A0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2B358AE" w14:textId="77777777" w:rsidR="007E16A0" w:rsidRDefault="007E16A0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3BCB61F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9A38C18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2423D7A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23D331C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0DE7F14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2BE0E2A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0322A4F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F8E1CB9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9F0C126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42E7D69" w14:textId="7777777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8DFE3C" w14:textId="77777777" w:rsidR="00901FAD" w:rsidRDefault="00901F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05F1C83" w14:textId="77777777" w:rsidR="00901FAD" w:rsidRDefault="00901FA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BD5A9D3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E0F47E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71074E5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D61370D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89E0F6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588254B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30B859C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C11A9EE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CB0FDC1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D03BD58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3837F7B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BE7976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4466D4D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DBD6BF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CA4AEF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3A97BE2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8024466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A06D8D8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3B99D80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2DC18D4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0B17B59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3D5C266" w14:textId="77777777" w:rsidR="008D0361" w:rsidRDefault="008D0361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8D0361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E0"/>
    <w:rsid w:val="00036E64"/>
    <w:rsid w:val="000F6A00"/>
    <w:rsid w:val="00110FDA"/>
    <w:rsid w:val="001C2C21"/>
    <w:rsid w:val="00220559"/>
    <w:rsid w:val="004F10EC"/>
    <w:rsid w:val="0053034B"/>
    <w:rsid w:val="00654A74"/>
    <w:rsid w:val="006739C8"/>
    <w:rsid w:val="00674A71"/>
    <w:rsid w:val="006B325D"/>
    <w:rsid w:val="00706F89"/>
    <w:rsid w:val="007E16A0"/>
    <w:rsid w:val="008024E0"/>
    <w:rsid w:val="008D0361"/>
    <w:rsid w:val="00901FAD"/>
    <w:rsid w:val="00A10C3A"/>
    <w:rsid w:val="00A528D7"/>
    <w:rsid w:val="00B559D5"/>
    <w:rsid w:val="00B64CDF"/>
    <w:rsid w:val="00BC1E5A"/>
    <w:rsid w:val="00BE311C"/>
    <w:rsid w:val="00C5273E"/>
    <w:rsid w:val="00CA4B46"/>
    <w:rsid w:val="00DC7E2D"/>
    <w:rsid w:val="00E108E1"/>
    <w:rsid w:val="00E55CA7"/>
    <w:rsid w:val="00F16DCF"/>
    <w:rsid w:val="00F207B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styleId="ab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зайцевы</cp:lastModifiedBy>
  <cp:revision>32</cp:revision>
  <cp:lastPrinted>2020-05-18T07:37:00Z</cp:lastPrinted>
  <dcterms:created xsi:type="dcterms:W3CDTF">2019-05-31T07:56:00Z</dcterms:created>
  <dcterms:modified xsi:type="dcterms:W3CDTF">2020-08-04T14:20:00Z</dcterms:modified>
</cp:coreProperties>
</file>